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D7" w:rsidRDefault="00E658D7" w:rsidP="00E658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методической работы школы за 2016-2017 учебный год</w:t>
      </w:r>
    </w:p>
    <w:p w:rsidR="00E658D7" w:rsidRPr="00E86A87" w:rsidRDefault="00E658D7" w:rsidP="00E86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A87">
        <w:rPr>
          <w:rFonts w:ascii="Times New Roman" w:hAnsi="Times New Roman" w:cs="Times New Roman"/>
          <w:b/>
          <w:sz w:val="24"/>
          <w:szCs w:val="24"/>
        </w:rPr>
        <w:t xml:space="preserve">Анализ работы  ШПО учителей начальных классов за 2017-2018 </w:t>
      </w:r>
      <w:proofErr w:type="spellStart"/>
      <w:r w:rsidRPr="00E86A8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86A8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86A87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86A87">
        <w:rPr>
          <w:rFonts w:ascii="Times New Roman" w:hAnsi="Times New Roman" w:cs="Times New Roman"/>
          <w:b/>
          <w:sz w:val="24"/>
          <w:szCs w:val="24"/>
        </w:rPr>
        <w:t>.</w:t>
      </w:r>
    </w:p>
    <w:p w:rsidR="00E658D7" w:rsidRPr="00E658D7" w:rsidRDefault="00E658D7" w:rsidP="00E658D7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658D7">
        <w:rPr>
          <w:rFonts w:ascii="Times New Roman" w:hAnsi="Times New Roman"/>
          <w:b w:val="0"/>
          <w:sz w:val="24"/>
          <w:szCs w:val="24"/>
        </w:rPr>
        <w:t>Работа ПО учителей начальных классов в 2017-2018 г. была направлена на решение методической темы:</w:t>
      </w:r>
      <w:r w:rsidRPr="00E658D7">
        <w:rPr>
          <w:rFonts w:ascii="Times New Roman" w:hAnsi="Times New Roman"/>
          <w:b w:val="0"/>
          <w:sz w:val="24"/>
          <w:szCs w:val="24"/>
        </w:rPr>
        <w:tab/>
      </w:r>
      <w:r w:rsidRPr="00E658D7">
        <w:rPr>
          <w:rFonts w:ascii="Times New Roman" w:hAnsi="Times New Roman"/>
          <w:b w:val="0"/>
          <w:i/>
          <w:sz w:val="24"/>
          <w:szCs w:val="24"/>
        </w:rPr>
        <w:t>«Современный урок в начальной школе как инструмент практической реализации ФГОС в системе образования».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58D7">
        <w:rPr>
          <w:rFonts w:ascii="Times New Roman" w:hAnsi="Times New Roman"/>
          <w:b/>
          <w:sz w:val="24"/>
          <w:szCs w:val="24"/>
        </w:rPr>
        <w:t>Цель: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процесса.</w:t>
      </w:r>
    </w:p>
    <w:p w:rsidR="00E658D7" w:rsidRPr="00E658D7" w:rsidRDefault="00E658D7" w:rsidP="00E658D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Для решения этой проблемы был определен следующий круг </w:t>
      </w:r>
      <w:r w:rsidRPr="00E658D7">
        <w:rPr>
          <w:rFonts w:ascii="Times New Roman" w:hAnsi="Times New Roman"/>
          <w:b/>
          <w:sz w:val="24"/>
          <w:szCs w:val="24"/>
        </w:rPr>
        <w:t>задач</w:t>
      </w:r>
      <w:r w:rsidRPr="00E658D7">
        <w:rPr>
          <w:rFonts w:ascii="Times New Roman" w:hAnsi="Times New Roman"/>
          <w:sz w:val="24"/>
          <w:szCs w:val="24"/>
        </w:rPr>
        <w:t>:</w:t>
      </w:r>
    </w:p>
    <w:p w:rsidR="00E658D7" w:rsidRPr="00E658D7" w:rsidRDefault="00E658D7" w:rsidP="00E658D7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Повышать качество обучения младших школьников за счет освоения технологий, обеспечивающих эффективное взаимодействие учителя и учащихся на уроке, создание ситуации успеха для каждого ученика. </w:t>
      </w:r>
    </w:p>
    <w:p w:rsidR="00E658D7" w:rsidRPr="00E658D7" w:rsidRDefault="00E658D7" w:rsidP="00E658D7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Совершенствование умения педагогов в формировании УУД в учебной и внеурочной деятельности, прививая  младшим школьникам навыки самостоятельной работы и самоконтроля. </w:t>
      </w:r>
    </w:p>
    <w:p w:rsidR="00E658D7" w:rsidRPr="00E658D7" w:rsidRDefault="00E658D7" w:rsidP="00E658D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58D7">
        <w:rPr>
          <w:rFonts w:ascii="Times New Roman" w:eastAsia="Times New Roman" w:hAnsi="Times New Roman"/>
          <w:sz w:val="24"/>
          <w:szCs w:val="24"/>
        </w:rPr>
        <w:t>Мотивировать включение педагога в новые виды профессиональной деятельности, в том числе и в  здоровье - сберегающую  деятельность.</w:t>
      </w:r>
    </w:p>
    <w:p w:rsidR="00E658D7" w:rsidRPr="00E658D7" w:rsidRDefault="00E658D7" w:rsidP="00E658D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58D7">
        <w:rPr>
          <w:rFonts w:ascii="Times New Roman" w:eastAsia="Times New Roman" w:hAnsi="Times New Roman"/>
          <w:sz w:val="24"/>
          <w:szCs w:val="24"/>
        </w:rPr>
        <w:t>С</w:t>
      </w:r>
      <w:r w:rsidRPr="00E658D7">
        <w:rPr>
          <w:rFonts w:ascii="Times New Roman" w:hAnsi="Times New Roman"/>
          <w:sz w:val="24"/>
          <w:szCs w:val="24"/>
        </w:rPr>
        <w:t>тремиться учителю к повышению своего мастерства; работать над повышением своей квалификации, в</w:t>
      </w:r>
      <w:r w:rsidRPr="00E658D7">
        <w:rPr>
          <w:rFonts w:ascii="Times New Roman" w:eastAsia="Times New Roman" w:hAnsi="Times New Roman"/>
          <w:sz w:val="24"/>
          <w:szCs w:val="24"/>
        </w:rPr>
        <w:t>недряя образовательные технологии, направленные на развитие познавательной и творческой деятельности школьника.</w:t>
      </w:r>
    </w:p>
    <w:p w:rsidR="00E658D7" w:rsidRPr="00E658D7" w:rsidRDefault="00E658D7" w:rsidP="00E658D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58D7">
        <w:rPr>
          <w:rFonts w:ascii="Times New Roman" w:eastAsia="Times New Roman" w:hAnsi="Times New Roman"/>
          <w:sz w:val="24"/>
          <w:szCs w:val="24"/>
        </w:rPr>
        <w:t>Обеспечить организационно-методические условия для формирования ключевых компетентностей у младших школьников.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58D7">
        <w:rPr>
          <w:rFonts w:ascii="Times New Roman" w:hAnsi="Times New Roman"/>
          <w:b/>
          <w:sz w:val="24"/>
          <w:szCs w:val="24"/>
        </w:rPr>
        <w:t>Ожидаемые результаты работы: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  -  рост качества знаний обучающихся;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  - овладение учителями начальной школы системой преподавания предметов в   соответствии с новым ФГОС;</w:t>
      </w:r>
    </w:p>
    <w:p w:rsidR="00E658D7" w:rsidRPr="00E658D7" w:rsidRDefault="00E658D7" w:rsidP="00E658D7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   - создание условий в процессе обучения для формирования у обучающихся ключевых компетентностей.           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При планировании методической работы мы стремились отобрать те формы, которые реально позволили бы решать проблемы и задачи, стоящие </w:t>
      </w:r>
      <w:proofErr w:type="gramStart"/>
      <w:r w:rsidRPr="00E658D7">
        <w:rPr>
          <w:rFonts w:ascii="Times New Roman" w:hAnsi="Times New Roman"/>
          <w:sz w:val="24"/>
          <w:szCs w:val="24"/>
        </w:rPr>
        <w:t>перед</w:t>
      </w:r>
      <w:proofErr w:type="gramEnd"/>
      <w:r w:rsidRPr="00E658D7">
        <w:rPr>
          <w:rFonts w:ascii="Times New Roman" w:hAnsi="Times New Roman"/>
          <w:sz w:val="24"/>
          <w:szCs w:val="24"/>
        </w:rPr>
        <w:t xml:space="preserve"> ПО:</w:t>
      </w:r>
    </w:p>
    <w:p w:rsidR="00E658D7" w:rsidRPr="00E658D7" w:rsidRDefault="00E658D7" w:rsidP="00E65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>Активное участие в тематических педагогических советах.</w:t>
      </w:r>
    </w:p>
    <w:p w:rsidR="00E658D7" w:rsidRPr="00E658D7" w:rsidRDefault="00E658D7" w:rsidP="00E65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>Открытые уроки и их анализ.</w:t>
      </w:r>
    </w:p>
    <w:p w:rsidR="00E658D7" w:rsidRPr="00E658D7" w:rsidRDefault="00E658D7" w:rsidP="00E65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8D7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E658D7">
        <w:rPr>
          <w:rFonts w:ascii="Times New Roman" w:hAnsi="Times New Roman"/>
          <w:sz w:val="24"/>
          <w:szCs w:val="24"/>
        </w:rPr>
        <w:t xml:space="preserve"> и анализ уроков.</w:t>
      </w:r>
    </w:p>
    <w:p w:rsidR="00E658D7" w:rsidRPr="00E658D7" w:rsidRDefault="00E658D7" w:rsidP="00E658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lastRenderedPageBreak/>
        <w:t>Открытые внеклассные мероприятия и классные часы.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b/>
          <w:sz w:val="24"/>
          <w:szCs w:val="24"/>
        </w:rPr>
        <w:t>Главными направлениями ПО</w:t>
      </w:r>
      <w:r w:rsidRPr="00E658D7">
        <w:rPr>
          <w:rFonts w:ascii="Times New Roman" w:hAnsi="Times New Roman"/>
          <w:sz w:val="24"/>
          <w:szCs w:val="24"/>
        </w:rPr>
        <w:t xml:space="preserve"> учителей начальных классов в работе над методической темой школы стали: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1. Внедрение в практику каждого учителя новых технологий  обучения. 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2. Исследовательская работа: проведение диагностических работ по русскому  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    языку и математике, анализ результатов и ошибок, мониторинги уровня  и   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658D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658D7">
        <w:rPr>
          <w:rFonts w:ascii="Times New Roman" w:hAnsi="Times New Roman"/>
          <w:sz w:val="24"/>
          <w:szCs w:val="24"/>
        </w:rPr>
        <w:t xml:space="preserve"> и качества знаний по этим работам. 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З. Обмен опытом по совершенствованию методики  преподавания, изучение  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    передового педагогического опыта: 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4. Работа с одарёнными учащимися: 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• организация и проведение школьных олимпиад по русскому языку, математике, литературному чтению, окружающему миру, ОПК; 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• участие школьников в районной олимпиаде; </w:t>
      </w:r>
    </w:p>
    <w:p w:rsidR="00E658D7" w:rsidRPr="00E658D7" w:rsidRDefault="00E658D7" w:rsidP="00E658D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5.Внеклассная работа с учащимися по развитию познавательного интереса у них к изучаемым предметам, по повышению их образовательного уровня 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В целом по всем указанным направлениям велась большая продуктивная работа.  Все вышеперечисленные задачи полностью согласуются с теми задачами, которые стояли перед педагогическим коллективом всей нашей школы в прошедшем учебном году. Некоторые из них остаются основополагающими и на следующий учебный год: обеспечение успешной адаптации ребенка при переходе из детского сада в начальную школу и со  ступени начального общего образования </w:t>
      </w:r>
      <w:proofErr w:type="gramStart"/>
      <w:r w:rsidRPr="00E658D7">
        <w:rPr>
          <w:rFonts w:ascii="Times New Roman" w:hAnsi="Times New Roman"/>
          <w:sz w:val="24"/>
          <w:szCs w:val="24"/>
        </w:rPr>
        <w:t>на</w:t>
      </w:r>
      <w:proofErr w:type="gramEnd"/>
      <w:r w:rsidRPr="00E658D7">
        <w:rPr>
          <w:rFonts w:ascii="Times New Roman" w:hAnsi="Times New Roman"/>
          <w:sz w:val="24"/>
          <w:szCs w:val="24"/>
        </w:rPr>
        <w:t xml:space="preserve"> основную. 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В 2017-2018 учебном году было проведено 5 заседаний </w:t>
      </w:r>
      <w:proofErr w:type="gramStart"/>
      <w:r w:rsidRPr="00E658D7">
        <w:rPr>
          <w:rFonts w:ascii="Times New Roman" w:hAnsi="Times New Roman"/>
          <w:sz w:val="24"/>
          <w:szCs w:val="24"/>
        </w:rPr>
        <w:t>ПО</w:t>
      </w:r>
      <w:proofErr w:type="gramEnd"/>
      <w:r w:rsidRPr="00E658D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658D7">
        <w:rPr>
          <w:rFonts w:ascii="Times New Roman" w:hAnsi="Times New Roman"/>
          <w:sz w:val="24"/>
          <w:szCs w:val="24"/>
        </w:rPr>
        <w:t>на</w:t>
      </w:r>
      <w:proofErr w:type="gramEnd"/>
      <w:r w:rsidRPr="00E658D7">
        <w:rPr>
          <w:rFonts w:ascii="Times New Roman" w:hAnsi="Times New Roman"/>
          <w:sz w:val="24"/>
          <w:szCs w:val="24"/>
        </w:rPr>
        <w:t xml:space="preserve"> которых рассматривались целесообразность и эффективность методов и средств обучения в достижении оптимальных результатов образования. Знакомились с новыми  технологиями обучения, ставились вопросы, связанные с самообразованием, так как это одна из форм повышения профессионального мастерства педагогов. На заседаниях </w:t>
      </w:r>
      <w:proofErr w:type="gramStart"/>
      <w:r w:rsidRPr="00E658D7">
        <w:rPr>
          <w:rFonts w:ascii="Times New Roman" w:hAnsi="Times New Roman"/>
          <w:sz w:val="24"/>
          <w:szCs w:val="24"/>
        </w:rPr>
        <w:t>ПО рассматривались</w:t>
      </w:r>
      <w:proofErr w:type="gramEnd"/>
      <w:r w:rsidRPr="00E658D7">
        <w:rPr>
          <w:rFonts w:ascii="Times New Roman" w:hAnsi="Times New Roman"/>
          <w:sz w:val="24"/>
          <w:szCs w:val="24"/>
        </w:rPr>
        <w:t xml:space="preserve"> вопросы, связанные с повышением качества знаний, состоянием предметов, преподаваемых в начальной школе.</w:t>
      </w:r>
    </w:p>
    <w:p w:rsidR="00E658D7" w:rsidRPr="00E658D7" w:rsidRDefault="00E658D7" w:rsidP="00E65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Свое творческое мастерство преподаватели </w:t>
      </w:r>
      <w:proofErr w:type="gramStart"/>
      <w:r w:rsidRPr="00E658D7">
        <w:rPr>
          <w:rFonts w:ascii="Times New Roman" w:hAnsi="Times New Roman"/>
          <w:sz w:val="24"/>
          <w:szCs w:val="24"/>
        </w:rPr>
        <w:t>ПО</w:t>
      </w:r>
      <w:proofErr w:type="gramEnd"/>
      <w:r w:rsidRPr="00E658D7">
        <w:rPr>
          <w:rFonts w:ascii="Times New Roman" w:hAnsi="Times New Roman"/>
          <w:sz w:val="24"/>
          <w:szCs w:val="24"/>
        </w:rPr>
        <w:t xml:space="preserve"> повышали </w:t>
      </w:r>
      <w:proofErr w:type="gramStart"/>
      <w:r w:rsidRPr="00E658D7">
        <w:rPr>
          <w:rFonts w:ascii="Times New Roman" w:hAnsi="Times New Roman"/>
          <w:sz w:val="24"/>
          <w:szCs w:val="24"/>
        </w:rPr>
        <w:t>через</w:t>
      </w:r>
      <w:proofErr w:type="gramEnd"/>
      <w:r w:rsidRPr="00E658D7">
        <w:rPr>
          <w:rFonts w:ascii="Times New Roman" w:hAnsi="Times New Roman"/>
          <w:sz w:val="24"/>
          <w:szCs w:val="24"/>
        </w:rPr>
        <w:t xml:space="preserve"> открытые уроки и мастер-классы. Уроки подготавливались учителями по интересующему предмету, затем происходило обсуждение </w:t>
      </w:r>
      <w:proofErr w:type="gramStart"/>
      <w:r w:rsidRPr="00E658D7">
        <w:rPr>
          <w:rFonts w:ascii="Times New Roman" w:hAnsi="Times New Roman"/>
          <w:sz w:val="24"/>
          <w:szCs w:val="24"/>
        </w:rPr>
        <w:t>увиденного</w:t>
      </w:r>
      <w:proofErr w:type="gramEnd"/>
      <w:r w:rsidRPr="00E658D7">
        <w:rPr>
          <w:rFonts w:ascii="Times New Roman" w:hAnsi="Times New Roman"/>
          <w:sz w:val="24"/>
          <w:szCs w:val="24"/>
        </w:rPr>
        <w:t>, лучшие элементы методики, применяемые учителем, фиксировались всеми преподавателями и брались на заметку. В этом учебном году открытые уроки показали:</w:t>
      </w:r>
    </w:p>
    <w:p w:rsidR="00E658D7" w:rsidRPr="00E658D7" w:rsidRDefault="00E658D7" w:rsidP="00E658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8D7" w:rsidRPr="00E658D7" w:rsidRDefault="00E658D7" w:rsidP="00E658D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8D7">
        <w:rPr>
          <w:rFonts w:ascii="Times New Roman" w:hAnsi="Times New Roman"/>
          <w:sz w:val="24"/>
          <w:szCs w:val="24"/>
        </w:rPr>
        <w:t>Моралёва</w:t>
      </w:r>
      <w:proofErr w:type="spellEnd"/>
      <w:r w:rsidRPr="00E658D7">
        <w:rPr>
          <w:rFonts w:ascii="Times New Roman" w:hAnsi="Times New Roman"/>
          <w:sz w:val="24"/>
          <w:szCs w:val="24"/>
        </w:rPr>
        <w:t xml:space="preserve"> С.В. «Ты и твои друзья» (</w:t>
      </w:r>
      <w:proofErr w:type="spellStart"/>
      <w:r w:rsidRPr="00E658D7">
        <w:rPr>
          <w:rFonts w:ascii="Times New Roman" w:hAnsi="Times New Roman"/>
          <w:sz w:val="24"/>
          <w:szCs w:val="24"/>
        </w:rPr>
        <w:t>окр</w:t>
      </w:r>
      <w:proofErr w:type="gramStart"/>
      <w:r w:rsidRPr="00E658D7">
        <w:rPr>
          <w:rFonts w:ascii="Times New Roman" w:hAnsi="Times New Roman"/>
          <w:sz w:val="24"/>
          <w:szCs w:val="24"/>
        </w:rPr>
        <w:t>.м</w:t>
      </w:r>
      <w:proofErr w:type="gramEnd"/>
      <w:r w:rsidRPr="00E658D7">
        <w:rPr>
          <w:rFonts w:ascii="Times New Roman" w:hAnsi="Times New Roman"/>
          <w:sz w:val="24"/>
          <w:szCs w:val="24"/>
        </w:rPr>
        <w:t>ир</w:t>
      </w:r>
      <w:proofErr w:type="spellEnd"/>
      <w:r w:rsidRPr="00E658D7">
        <w:rPr>
          <w:rFonts w:ascii="Times New Roman" w:hAnsi="Times New Roman"/>
          <w:sz w:val="24"/>
          <w:szCs w:val="24"/>
        </w:rPr>
        <w:t xml:space="preserve"> 2 класс)</w:t>
      </w:r>
    </w:p>
    <w:p w:rsidR="00E658D7" w:rsidRPr="00E658D7" w:rsidRDefault="00E658D7" w:rsidP="00E658D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>Полозова О.В. «Умножение на двузначное число» (матем.4 класс)</w:t>
      </w:r>
    </w:p>
    <w:p w:rsidR="00E658D7" w:rsidRPr="00E658D7" w:rsidRDefault="00E658D7" w:rsidP="00E658D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>Мягкова Е.А. «Части речи» (русский яз.2 класс)</w:t>
      </w:r>
    </w:p>
    <w:p w:rsidR="00E658D7" w:rsidRPr="00E658D7" w:rsidRDefault="00E658D7" w:rsidP="00E658D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lastRenderedPageBreak/>
        <w:t>Трифонова Л.А. «Таблица сложения  до 20» (</w:t>
      </w:r>
      <w:proofErr w:type="spellStart"/>
      <w:r w:rsidRPr="00E658D7">
        <w:rPr>
          <w:rFonts w:ascii="Times New Roman" w:hAnsi="Times New Roman"/>
          <w:sz w:val="24"/>
          <w:szCs w:val="24"/>
        </w:rPr>
        <w:t>матем</w:t>
      </w:r>
      <w:proofErr w:type="spellEnd"/>
      <w:r w:rsidRPr="00E658D7">
        <w:rPr>
          <w:rFonts w:ascii="Times New Roman" w:hAnsi="Times New Roman"/>
          <w:sz w:val="24"/>
          <w:szCs w:val="24"/>
        </w:rPr>
        <w:t>. 1 класс)</w:t>
      </w:r>
    </w:p>
    <w:p w:rsidR="00E658D7" w:rsidRPr="00E658D7" w:rsidRDefault="00E658D7" w:rsidP="00E658D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8D7">
        <w:rPr>
          <w:rFonts w:ascii="Times New Roman" w:hAnsi="Times New Roman"/>
          <w:sz w:val="24"/>
          <w:szCs w:val="24"/>
        </w:rPr>
        <w:t>Моралёва</w:t>
      </w:r>
      <w:proofErr w:type="spellEnd"/>
      <w:r w:rsidRPr="00E658D7">
        <w:rPr>
          <w:rFonts w:ascii="Times New Roman" w:hAnsi="Times New Roman"/>
          <w:sz w:val="24"/>
          <w:szCs w:val="24"/>
        </w:rPr>
        <w:t xml:space="preserve"> С.В. «Правописание слов с мягким знаком на конце и в середине перед согласными</w:t>
      </w:r>
      <w:proofErr w:type="gramStart"/>
      <w:r w:rsidRPr="00E658D7">
        <w:rPr>
          <w:rFonts w:ascii="Times New Roman" w:hAnsi="Times New Roman"/>
          <w:sz w:val="24"/>
          <w:szCs w:val="24"/>
        </w:rPr>
        <w:t>.» (</w:t>
      </w:r>
      <w:proofErr w:type="gramEnd"/>
      <w:r w:rsidRPr="00E658D7">
        <w:rPr>
          <w:rFonts w:ascii="Times New Roman" w:hAnsi="Times New Roman"/>
          <w:sz w:val="24"/>
          <w:szCs w:val="24"/>
        </w:rPr>
        <w:t>русский яз.2 класс)</w:t>
      </w:r>
    </w:p>
    <w:p w:rsidR="00E658D7" w:rsidRPr="00E658D7" w:rsidRDefault="00E658D7" w:rsidP="00E658D7">
      <w:pPr>
        <w:spacing w:after="0"/>
        <w:jc w:val="both"/>
        <w:rPr>
          <w:sz w:val="24"/>
          <w:szCs w:val="24"/>
        </w:rPr>
      </w:pPr>
    </w:p>
    <w:p w:rsidR="00E658D7" w:rsidRPr="00E658D7" w:rsidRDefault="00E658D7" w:rsidP="00E658D7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>Преподаватели начальной школы работают с одаренными учащимися и уделяют большое внимание работе с отстающими.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  В 2017-2018 учебном году среди учащихся 4 классов были проведены школьные олимпиады по русскому языку, математике, литературному чтению, окружающему миру, ОПК при выполнении которых, ребята показали хорошие результаты.</w:t>
      </w:r>
    </w:p>
    <w:p w:rsidR="00E658D7" w:rsidRPr="00E658D7" w:rsidRDefault="00E658D7" w:rsidP="00E658D7">
      <w:pPr>
        <w:pStyle w:val="a4"/>
        <w:shd w:val="clear" w:color="auto" w:fill="FFFFFF"/>
        <w:spacing w:after="0" w:line="276" w:lineRule="auto"/>
        <w:jc w:val="both"/>
        <w:textAlignment w:val="baseline"/>
      </w:pPr>
      <w:r w:rsidRPr="00E658D7">
        <w:t xml:space="preserve">    Учащиеся, занявшие в школьной олимпиаде призовые места, были награждены грамотами и приняли участие в районном туре.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   В учебном году ребята активно принимали участие в различных Российских </w:t>
      </w:r>
      <w:proofErr w:type="spellStart"/>
      <w:r w:rsidRPr="00E658D7">
        <w:rPr>
          <w:rFonts w:ascii="Times New Roman" w:hAnsi="Times New Roman"/>
          <w:sz w:val="24"/>
          <w:szCs w:val="24"/>
        </w:rPr>
        <w:t>конкурсах</w:t>
      </w:r>
      <w:proofErr w:type="gramStart"/>
      <w:r w:rsidRPr="00E658D7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E658D7">
        <w:rPr>
          <w:rFonts w:ascii="Times New Roman" w:hAnsi="Times New Roman"/>
          <w:sz w:val="24"/>
          <w:szCs w:val="24"/>
        </w:rPr>
        <w:t xml:space="preserve"> так же в школьных и муниципальных конкурсах.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>Программный материал учителями начальной школы выполнен. Отставания были ликвидированы за счет резервных уроков, объединения тем.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>Поставленные задачи на 2017-2018 учебный год были выполнены</w:t>
      </w:r>
      <w:proofErr w:type="gramStart"/>
      <w:r w:rsidRPr="00E658D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58D7" w:rsidRPr="00E658D7" w:rsidRDefault="00E658D7" w:rsidP="00E658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b/>
          <w:bCs/>
          <w:sz w:val="24"/>
          <w:szCs w:val="24"/>
        </w:rPr>
        <w:t>Цели, задачи и направления работы на следующий учебный год</w:t>
      </w:r>
      <w:r w:rsidRPr="00E658D7">
        <w:rPr>
          <w:rFonts w:ascii="Times New Roman" w:hAnsi="Times New Roman"/>
          <w:sz w:val="24"/>
          <w:szCs w:val="24"/>
        </w:rPr>
        <w:t xml:space="preserve">     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>В 2018 - 2019 учебном году ПО учителей начальных классов планирует продолжить изучение новых программ и технологий и внедрение их в работу, продолжить работу по проведению олимпиад, предметных недель, запланировать открытые уроки и  внеклассные мероприятия. Особое внимание уделить подготовке учеников 4 классов к выполнению ВПР.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58D7">
        <w:rPr>
          <w:rFonts w:ascii="Times New Roman" w:hAnsi="Times New Roman"/>
          <w:b/>
          <w:sz w:val="24"/>
          <w:szCs w:val="24"/>
        </w:rPr>
        <w:t xml:space="preserve">       Предложения:</w:t>
      </w:r>
    </w:p>
    <w:p w:rsidR="00E658D7" w:rsidRPr="00E658D7" w:rsidRDefault="00E658D7" w:rsidP="00E6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8D7">
        <w:rPr>
          <w:rFonts w:ascii="Times New Roman" w:hAnsi="Times New Roman"/>
          <w:sz w:val="24"/>
          <w:szCs w:val="24"/>
        </w:rPr>
        <w:t xml:space="preserve"> Продолжить работу над проблемой успешного применения в УВ процессе эффективных форм и приемов обучения, инновационных технологий.</w:t>
      </w:r>
    </w:p>
    <w:p w:rsidR="00FD6689" w:rsidRPr="00E86A87" w:rsidRDefault="00FD6689" w:rsidP="00FD6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7">
        <w:rPr>
          <w:rFonts w:ascii="Times New Roman" w:hAnsi="Times New Roman" w:cs="Times New Roman"/>
          <w:b/>
          <w:sz w:val="24"/>
          <w:szCs w:val="24"/>
        </w:rPr>
        <w:t>Анализ работы ШПО учителей русского языка и литературы, истории и обществознания в 2017-2018 учебном году.</w:t>
      </w:r>
    </w:p>
    <w:p w:rsidR="00FD6689" w:rsidRPr="00FD6689" w:rsidRDefault="00FD6689" w:rsidP="00FD6689">
      <w:pPr>
        <w:tabs>
          <w:tab w:val="left" w:pos="2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ab/>
      </w:r>
    </w:p>
    <w:p w:rsidR="00FD6689" w:rsidRPr="00FD6689" w:rsidRDefault="00FD6689" w:rsidP="00FD6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 xml:space="preserve">В 2017-2018  учебном году ШПО учителей русского языка и литературы, истории и обществознания работало над темой:  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Методическая тема: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«Развитие профессиональной компетентности педагога как фактор повышения качества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образования в условиях реализации ФГОС».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совершенствование уровня педагогического мастерства учителей, компетентности в области русского языка, литературы, истории, обществознания в условиях реализации ФГОС и модернизации системы образования путем применения активных технологий, способствующих всестороннему развитию личности учащихся</w:t>
      </w:r>
      <w:proofErr w:type="gramStart"/>
      <w:r w:rsidRPr="00FD6689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Задачи на 2017-2018 учебный год: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1. Продолжение мониторинга качества и управления профессиональной деятельностью педагогов.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4 Совершенствование умения применять системно - </w:t>
      </w:r>
      <w:proofErr w:type="spellStart"/>
      <w:r w:rsidRPr="00FD6689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 подход при обучении гуманитарным дисциплинам.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6. Совершенствование форм и методов организации внеклассной деятельности по гуманитарным дисциплинам.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9. Организация системной подготовки учащихся к выполнению заданий ЕГЭ и ОГЭ по гуманитарным дисциплинам.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10. Достижение более высокого уровня качества образования по гуманитарным дисциплинам.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работы: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- рост качества знаний учащихся;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познавательного интереса </w:t>
      </w:r>
      <w:proofErr w:type="gramStart"/>
      <w:r w:rsidRPr="00FD66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 к предметам гуманитарного цикла;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- овладение учителями ШМО системой преподавания предметов в соответствии с новым ФГОС;</w:t>
      </w:r>
    </w:p>
    <w:p w:rsidR="00FD6689" w:rsidRPr="00FD6689" w:rsidRDefault="00FD6689" w:rsidP="00F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- создание условий в процессе обучения для формирования у учащихся ключевых компетентностей, УУД.</w:t>
      </w:r>
    </w:p>
    <w:p w:rsidR="00FD6689" w:rsidRPr="00FD6689" w:rsidRDefault="00FD6689" w:rsidP="00FD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/>
          <w:color w:val="000000"/>
          <w:sz w:val="24"/>
          <w:szCs w:val="24"/>
        </w:rPr>
        <w:t xml:space="preserve">В составе ШПО в </w:t>
      </w:r>
      <w:r w:rsidRPr="00FD6689">
        <w:rPr>
          <w:rFonts w:ascii="Times New Roman" w:hAnsi="Times New Roman" w:cs="Times New Roman"/>
          <w:sz w:val="24"/>
          <w:szCs w:val="24"/>
        </w:rPr>
        <w:t>2017-2018 учебном году были объединены 13 педагогов: 6 – преподаватели русского языка и литературы; 4 – преподаватели истории и обществознания.  Пять педагогов имеют высшую квалификационную категорию, один – первую квалификационную категорию, остальные – соответствие должности.</w:t>
      </w:r>
    </w:p>
    <w:p w:rsidR="00FD6689" w:rsidRPr="00FD6689" w:rsidRDefault="00FD6689" w:rsidP="00FD6689">
      <w:pPr>
        <w:pStyle w:val="Default"/>
        <w:ind w:firstLine="708"/>
        <w:jc w:val="both"/>
      </w:pPr>
      <w:r w:rsidRPr="00FD6689">
        <w:t xml:space="preserve">Все педагоги </w:t>
      </w:r>
      <w:r w:rsidRPr="00FD6689">
        <w:rPr>
          <w:rFonts w:eastAsia="Times New Roman"/>
        </w:rPr>
        <w:t xml:space="preserve">ШПО в </w:t>
      </w:r>
      <w:r w:rsidRPr="00FD6689">
        <w:t>2017-2018 прошли необходимые  курсы повышения квалификации и получили удостоверения.</w:t>
      </w:r>
    </w:p>
    <w:p w:rsidR="00FD6689" w:rsidRPr="00FD6689" w:rsidRDefault="00FD6689" w:rsidP="00FD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 xml:space="preserve">  В течение учебного года педагоги работали по следующим темам самообразования: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1.Горбова Л.В. Формирование УУД на уроках русского языка, литературы и во внеурочной деятельности.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689">
        <w:rPr>
          <w:rFonts w:ascii="Times New Roman" w:hAnsi="Times New Roman" w:cs="Times New Roman"/>
          <w:sz w:val="24"/>
          <w:szCs w:val="24"/>
        </w:rPr>
        <w:t>2.Новикова Т.А. Формирование речевой компетентности обучающихся, на уроках русского языка, литературы.</w:t>
      </w:r>
      <w:proofErr w:type="gramEnd"/>
    </w:p>
    <w:p w:rsidR="00FD6689" w:rsidRPr="00FD6689" w:rsidRDefault="00FD6689" w:rsidP="00FD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 xml:space="preserve">3.Саверская С.С. Способы и приемы формирования </w:t>
      </w:r>
      <w:proofErr w:type="spellStart"/>
      <w:proofErr w:type="gramStart"/>
      <w:r w:rsidRPr="00FD6689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FD6689">
        <w:rPr>
          <w:rFonts w:ascii="Times New Roman" w:hAnsi="Times New Roman" w:cs="Times New Roman"/>
          <w:sz w:val="24"/>
          <w:szCs w:val="24"/>
        </w:rPr>
        <w:t>- речевых</w:t>
      </w:r>
      <w:proofErr w:type="gramEnd"/>
      <w:r w:rsidRPr="00FD6689">
        <w:rPr>
          <w:rFonts w:ascii="Times New Roman" w:hAnsi="Times New Roman" w:cs="Times New Roman"/>
          <w:sz w:val="24"/>
          <w:szCs w:val="24"/>
        </w:rPr>
        <w:t xml:space="preserve"> УУД на уроках русского языка, литературы.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4.Осипова И.М. Использование ИКТ на уроках русского языка, литературы как средство технического обеспечения и эффективности урока.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 xml:space="preserve">5.Соснова Е.И. Повышение мотивации познавательной деятельности и развитие личности в направлении самореализации и социализации </w:t>
      </w:r>
      <w:proofErr w:type="gramStart"/>
      <w:r w:rsidRPr="00FD66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6.Соколкова С.В.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7.Артемьева Е.В.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Темы для самообразования, выбранные педагогами ШПО, свидетельствуют о том, что учителя понимают всю важность задач, стоящих перед ними. В формулировках проблем, решаемых учителями филологического цикла, видятся новые подходы к образовательной деятельности. Главным в работе учителя считают заинтересовать ребят </w:t>
      </w:r>
      <w:r w:rsidRPr="00FD66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предметом, помочь им раскрыться, проявить себя творчески, дать ученикам свободно развиваться. 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Также  в течение учебного года учителя 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</w:t>
      </w:r>
      <w:proofErr w:type="gramStart"/>
      <w:r w:rsidRPr="00FD6689">
        <w:rPr>
          <w:rFonts w:ascii="Times New Roman" w:hAnsi="Times New Roman" w:cs="Times New Roman"/>
          <w:color w:val="000000"/>
          <w:sz w:val="24"/>
          <w:szCs w:val="24"/>
        </w:rPr>
        <w:t>В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 (толковые, орфографические, лингвистические, фразеологические и др.), хрестоматии, справочники.</w:t>
      </w:r>
      <w:proofErr w:type="gramEnd"/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Преподаватели занимаются разработкой учебных программ по предметам и для элективных курсов и курсов по выбору. В 2018-2019 учебном году необходимо продолжить активную работу по развитию учебно-методической базы кабинетов.</w:t>
      </w:r>
    </w:p>
    <w:p w:rsidR="00FD6689" w:rsidRPr="00FD6689" w:rsidRDefault="00FD6689" w:rsidP="00FD6689">
      <w:pPr>
        <w:pStyle w:val="Default"/>
        <w:ind w:firstLine="708"/>
        <w:jc w:val="both"/>
      </w:pPr>
      <w:r w:rsidRPr="00FD6689">
        <w:t xml:space="preserve">Открытые уроки для педагогов -  предметников на РПО провели </w:t>
      </w:r>
      <w:proofErr w:type="spellStart"/>
      <w:r w:rsidRPr="00FD6689">
        <w:t>Горбова</w:t>
      </w:r>
      <w:proofErr w:type="spellEnd"/>
      <w:r w:rsidRPr="00FD6689">
        <w:t xml:space="preserve"> Л.В., Соколова И.А. На педагогическом совете школе выступила </w:t>
      </w:r>
      <w:proofErr w:type="spellStart"/>
      <w:r w:rsidRPr="00FD6689">
        <w:t>Горбова</w:t>
      </w:r>
      <w:proofErr w:type="spellEnd"/>
      <w:r w:rsidRPr="00FD6689">
        <w:t xml:space="preserve"> Л.В.  </w:t>
      </w:r>
    </w:p>
    <w:p w:rsidR="00FD6689" w:rsidRPr="00FD6689" w:rsidRDefault="00FD6689" w:rsidP="00FD6689">
      <w:pPr>
        <w:pStyle w:val="Default"/>
        <w:ind w:firstLine="708"/>
        <w:jc w:val="both"/>
      </w:pPr>
      <w:r w:rsidRPr="00FD6689">
        <w:t xml:space="preserve">В </w:t>
      </w:r>
      <w:proofErr w:type="gramStart"/>
      <w:r w:rsidRPr="00FD6689">
        <w:t>профессиональном</w:t>
      </w:r>
      <w:proofErr w:type="gramEnd"/>
      <w:r w:rsidRPr="00FD6689">
        <w:t xml:space="preserve"> конкурсах участия не принимали. </w:t>
      </w:r>
    </w:p>
    <w:p w:rsidR="00FD6689" w:rsidRPr="00FD6689" w:rsidRDefault="00FD6689" w:rsidP="00FD6689">
      <w:pPr>
        <w:pStyle w:val="Default"/>
        <w:ind w:firstLine="708"/>
        <w:jc w:val="both"/>
      </w:pPr>
      <w:r w:rsidRPr="00FD6689">
        <w:t>На заседаниях ШПО были рассмотрены следующие вопросы:</w:t>
      </w:r>
    </w:p>
    <w:p w:rsidR="00FD6689" w:rsidRPr="00FD6689" w:rsidRDefault="00FD6689" w:rsidP="00FD6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1.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>«Организация учебного процесса».</w:t>
      </w:r>
    </w:p>
    <w:p w:rsidR="00FD6689" w:rsidRPr="00FD6689" w:rsidRDefault="00FD6689" w:rsidP="00FD66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2.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- как основной вектор развития образования».</w:t>
      </w:r>
    </w:p>
    <w:p w:rsidR="00FD6689" w:rsidRPr="00FD6689" w:rsidRDefault="00FD6689" w:rsidP="00FD66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3.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>«Освоение и применение современных педагогических технологий».</w:t>
      </w:r>
    </w:p>
    <w:p w:rsidR="00FD6689" w:rsidRPr="00FD6689" w:rsidRDefault="00FD6689" w:rsidP="00FD66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4.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>«Организация эффективной подготовки к ОГЭ-2018».</w:t>
      </w:r>
    </w:p>
    <w:p w:rsidR="00FD6689" w:rsidRPr="00FD6689" w:rsidRDefault="00FD6689" w:rsidP="00FD66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5.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>«Связь урочной и внеурочной деятельности учителя в процессе использования проектной технологии».</w:t>
      </w:r>
    </w:p>
    <w:p w:rsidR="00FD6689" w:rsidRPr="00FD6689" w:rsidRDefault="00FD6689" w:rsidP="00FD6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6.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>«Рефлексия успешности учителя» Итоги работы МО</w:t>
      </w:r>
      <w:r w:rsidRPr="00FD6689">
        <w:rPr>
          <w:rFonts w:ascii="Times New Roman" w:hAnsi="Times New Roman" w:cs="Times New Roman"/>
          <w:sz w:val="24"/>
          <w:szCs w:val="24"/>
        </w:rPr>
        <w:t>.</w:t>
      </w:r>
    </w:p>
    <w:p w:rsidR="00FD6689" w:rsidRPr="00FD6689" w:rsidRDefault="00FD6689" w:rsidP="00FD6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ab/>
        <w:t>Также в этом учебном году была проведена Неделя русского языка и литературы. (План проведения, сценарии, анализ прилагается). Также в этом учебном году была проведены мероприятия в рамках Недели истории и обществознания.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Показателем работы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с одаренными детьми и  учащимися, имеющими повышенную мотивацию к учебно-познавательной  деятельности, является подготовка проектов и исследовательских работ для участия в различных конкурсах, участие в предметных чемпионатах. Творчески одаренные дети  и их преподаватели подготовили два литературных альманаха и провели их презентации для учащихся и педагогов школ</w:t>
      </w:r>
      <w:proofErr w:type="gramStart"/>
      <w:r w:rsidRPr="00FD6689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FD6689">
        <w:rPr>
          <w:rFonts w:ascii="Times New Roman" w:eastAsia="Times New Roman" w:hAnsi="Times New Roman" w:cs="Times New Roman"/>
          <w:sz w:val="24"/>
          <w:szCs w:val="24"/>
        </w:rPr>
        <w:t>креативные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альманахов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Горбова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Л.В. и Новикова Т.А.)</w:t>
      </w:r>
    </w:p>
    <w:p w:rsidR="00FD6689" w:rsidRPr="00FD6689" w:rsidRDefault="00FD6689" w:rsidP="00FD66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 xml:space="preserve">Участие обучающихся в различных  конкурсах, чемпионатах в 2017-2018 учебном году. </w:t>
      </w:r>
    </w:p>
    <w:p w:rsidR="00FD6689" w:rsidRPr="00FD6689" w:rsidRDefault="00FD6689" w:rsidP="00FD6689">
      <w:pPr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Муниципальный этап мероприятий:</w:t>
      </w:r>
    </w:p>
    <w:tbl>
      <w:tblPr>
        <w:tblStyle w:val="a6"/>
        <w:tblW w:w="0" w:type="auto"/>
        <w:tblLook w:val="04A0"/>
      </w:tblPr>
      <w:tblGrid>
        <w:gridCol w:w="800"/>
        <w:gridCol w:w="3477"/>
        <w:gridCol w:w="1814"/>
        <w:gridCol w:w="1171"/>
        <w:gridCol w:w="2309"/>
      </w:tblGrid>
      <w:tr w:rsidR="00FD6689" w:rsidRPr="00FD6689" w:rsidTr="0084043B">
        <w:tc>
          <w:tcPr>
            <w:tcW w:w="800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7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14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71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09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D6689" w:rsidRPr="00FD6689" w:rsidTr="0084043B">
        <w:trPr>
          <w:trHeight w:val="1649"/>
        </w:trPr>
        <w:tc>
          <w:tcPr>
            <w:tcW w:w="800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исследовательских работ и проектов по русскому языку и литературе «Филология» </w:t>
            </w:r>
          </w:p>
        </w:tc>
        <w:tc>
          <w:tcPr>
            <w:tcW w:w="1814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gram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71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5-9кл. </w:t>
            </w:r>
          </w:p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Т.А., </w:t>
            </w:r>
          </w:p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</w:tc>
      </w:tr>
      <w:tr w:rsidR="00FD6689" w:rsidRPr="00FD6689" w:rsidTr="0084043B">
        <w:tc>
          <w:tcPr>
            <w:tcW w:w="800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7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«Защитник Отечества»</w:t>
            </w:r>
          </w:p>
        </w:tc>
        <w:tc>
          <w:tcPr>
            <w:tcW w:w="1814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Февр. 2018</w:t>
            </w:r>
          </w:p>
        </w:tc>
        <w:tc>
          <w:tcPr>
            <w:tcW w:w="1171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Соснова Е.И.</w:t>
            </w:r>
          </w:p>
        </w:tc>
      </w:tr>
      <w:tr w:rsidR="00FD6689" w:rsidRPr="00FD6689" w:rsidTr="0084043B">
        <w:tc>
          <w:tcPr>
            <w:tcW w:w="800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Районный конкурс читательских проектов по литературе «Детская литература»</w:t>
            </w:r>
          </w:p>
        </w:tc>
        <w:tc>
          <w:tcPr>
            <w:tcW w:w="1814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Сент.- апрель</w:t>
            </w:r>
          </w:p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1призер</w:t>
            </w:r>
          </w:p>
        </w:tc>
        <w:tc>
          <w:tcPr>
            <w:tcW w:w="2309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D6689" w:rsidRPr="00FD6689" w:rsidTr="0084043B">
        <w:tc>
          <w:tcPr>
            <w:tcW w:w="800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FD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«Живая классика</w:t>
            </w:r>
            <w:proofErr w:type="gram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. этап)</w:t>
            </w:r>
          </w:p>
        </w:tc>
        <w:tc>
          <w:tcPr>
            <w:tcW w:w="1814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1171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9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Т.А.</w:t>
            </w:r>
          </w:p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Артемьева Е.В.</w:t>
            </w:r>
          </w:p>
        </w:tc>
      </w:tr>
    </w:tbl>
    <w:p w:rsidR="00FD6689" w:rsidRPr="00FD6689" w:rsidRDefault="00FD6689" w:rsidP="00FD6689">
      <w:pPr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lastRenderedPageBreak/>
        <w:t>Региональный этап:</w:t>
      </w:r>
    </w:p>
    <w:tbl>
      <w:tblPr>
        <w:tblStyle w:val="a6"/>
        <w:tblW w:w="0" w:type="auto"/>
        <w:tblLook w:val="04A0"/>
      </w:tblPr>
      <w:tblGrid>
        <w:gridCol w:w="959"/>
        <w:gridCol w:w="3260"/>
        <w:gridCol w:w="1985"/>
        <w:gridCol w:w="992"/>
        <w:gridCol w:w="2375"/>
      </w:tblGrid>
      <w:tr w:rsidR="00FD6689" w:rsidRPr="00FD6689" w:rsidTr="0084043B">
        <w:tc>
          <w:tcPr>
            <w:tcW w:w="959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7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D6689" w:rsidRPr="00FD6689" w:rsidTr="0084043B">
        <w:tc>
          <w:tcPr>
            <w:tcW w:w="959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98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89" w:rsidRPr="00FD6689" w:rsidTr="0084043B">
        <w:tc>
          <w:tcPr>
            <w:tcW w:w="959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60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Конкурс по русскому языку «Малая глаголица» (г</w:t>
            </w:r>
            <w:proofErr w:type="gram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верь)</w:t>
            </w:r>
          </w:p>
        </w:tc>
        <w:tc>
          <w:tcPr>
            <w:tcW w:w="198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992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</w:tr>
    </w:tbl>
    <w:p w:rsidR="00FD6689" w:rsidRPr="00FD6689" w:rsidRDefault="00FD6689" w:rsidP="00FD6689">
      <w:pPr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Всероссийский этап:</w:t>
      </w:r>
    </w:p>
    <w:tbl>
      <w:tblPr>
        <w:tblStyle w:val="a6"/>
        <w:tblW w:w="0" w:type="auto"/>
        <w:tblLook w:val="04A0"/>
      </w:tblPr>
      <w:tblGrid>
        <w:gridCol w:w="858"/>
        <w:gridCol w:w="3345"/>
        <w:gridCol w:w="1788"/>
        <w:gridCol w:w="1225"/>
        <w:gridCol w:w="2355"/>
      </w:tblGrid>
      <w:tr w:rsidR="00FD6689" w:rsidRPr="00FD6689" w:rsidTr="0084043B">
        <w:tc>
          <w:tcPr>
            <w:tcW w:w="858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88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2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5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D6689" w:rsidRPr="00FD6689" w:rsidTr="0084043B">
        <w:tc>
          <w:tcPr>
            <w:tcW w:w="858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по языкознанию (</w:t>
            </w:r>
            <w:proofErr w:type="gram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. Пермь) 5, 6,9  класс</w:t>
            </w:r>
          </w:p>
        </w:tc>
        <w:tc>
          <w:tcPr>
            <w:tcW w:w="1788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2018</w:t>
            </w:r>
          </w:p>
        </w:tc>
        <w:tc>
          <w:tcPr>
            <w:tcW w:w="122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НовиковаТ.А</w:t>
            </w:r>
            <w:proofErr w:type="spell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. , Артемьева Е.В.</w:t>
            </w:r>
          </w:p>
        </w:tc>
      </w:tr>
      <w:tr w:rsidR="00FD6689" w:rsidRPr="00FD6689" w:rsidTr="0084043B">
        <w:tc>
          <w:tcPr>
            <w:tcW w:w="858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Предметный чемпионат по обществознанию (г</w:t>
            </w:r>
            <w:proofErr w:type="gram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ермь) </w:t>
            </w:r>
          </w:p>
        </w:tc>
        <w:tc>
          <w:tcPr>
            <w:tcW w:w="1788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22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И.А.</w:t>
            </w:r>
          </w:p>
        </w:tc>
      </w:tr>
      <w:tr w:rsidR="00FD6689" w:rsidRPr="00FD6689" w:rsidTr="0084043B">
        <w:tc>
          <w:tcPr>
            <w:tcW w:w="858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34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 конкурс «Журавлик» по русскому языку</w:t>
            </w:r>
          </w:p>
        </w:tc>
        <w:tc>
          <w:tcPr>
            <w:tcW w:w="1788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22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5б-4чел.(3 призера, 1- </w:t>
            </w:r>
            <w:proofErr w:type="spell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 xml:space="preserve">6б- 4чел.92 приз., 2 </w:t>
            </w:r>
            <w:proofErr w:type="spellStart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355" w:type="dxa"/>
          </w:tcPr>
          <w:p w:rsidR="00FD6689" w:rsidRPr="00FD6689" w:rsidRDefault="00FD668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9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</w:tc>
      </w:tr>
    </w:tbl>
    <w:p w:rsidR="00FD6689" w:rsidRPr="00FD6689" w:rsidRDefault="00FD6689" w:rsidP="00FD6689">
      <w:pPr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Участие педагогов в профессиональных конкурсах в 2017-2018 учебном году – нет.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Анализ итогов работы показал, что поставленные задачи в основном выполнены. 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работу методического объединения, следует отметить, что методическая тема соответствуют основным задачам, стоящим перед ШПО. Тематика заседаний отражает основные проблемы, стоящие перед педагогами ШПО; заседания тщательно продуманы;  выступления и выводы основывались на 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у  учащихся навыков творческой исследовательской деятельности; сохранению и поддержанию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здоровьеберегающей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среды. В методическом  объединении успешно проводились различные виды контроля.  </w:t>
      </w:r>
    </w:p>
    <w:p w:rsidR="00FD6689" w:rsidRPr="00FD6689" w:rsidRDefault="00FD6689" w:rsidP="00FD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Но в работе</w:t>
      </w:r>
      <w:r w:rsidRPr="00FD6689">
        <w:rPr>
          <w:rFonts w:ascii="Times New Roman" w:hAnsi="Times New Roman" w:cs="Times New Roman"/>
          <w:sz w:val="24"/>
          <w:szCs w:val="24"/>
        </w:rPr>
        <w:t xml:space="preserve"> ШПО учителей русского языка и литературы, истории и обществознания в 2017-2018 учебном году </w:t>
      </w: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и недостатки. Так выявлено, что индивидуально-групповые занятия используются в основном для отработки и тренировки ранее полученных знаний и умений. В рамках Неделя истории и обществознания проведены разовые мероприятия. 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организовано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уроков  своих коллег. 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главное в том, что недостатки анализируются, а значит, возможно, их устранение. 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Показателями успешной работы членов кафедры филологического цикла можно считать: 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-увеличение числа учащихся – участников олимпиад; 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-стабильные показатели успеваемости; 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положительной мотивации учащихся; 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-системный подход к анализу и планированию своей </w:t>
      </w:r>
      <w:proofErr w:type="spellStart"/>
      <w:r w:rsidRPr="00FD668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Start"/>
      <w:r w:rsidRPr="00FD6689">
        <w:rPr>
          <w:rFonts w:ascii="Times New Roman" w:hAnsi="Times New Roman" w:cs="Times New Roman"/>
          <w:color w:val="000000"/>
          <w:sz w:val="24"/>
          <w:szCs w:val="24"/>
        </w:rPr>
        <w:t>;-</w:t>
      </w:r>
      <w:proofErr w:type="gramEnd"/>
      <w:r w:rsidRPr="00FD6689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proofErr w:type="spellEnd"/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  различных   видов    проверочных работ на уроках как средство ликвидации пробелов учащихся;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>-методические умения педагогов по применению современных технологий, а также выполнение целей и задач, поставленных в начале учебного года.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Среди членов кафедры систематически проводится работа по повышению квалификации педагогов. 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Активно ведется работа над темами самообразования. 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Члены ШМО понимают значимость методической работы, принимают активное участие в жизни школы. 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hAnsi="Times New Roman" w:cs="Times New Roman"/>
          <w:color w:val="000000"/>
          <w:sz w:val="24"/>
          <w:szCs w:val="24"/>
        </w:rPr>
        <w:t xml:space="preserve">Все заседания кафедры проведены согласно плану работы. Выполнение решений заседаний контролируется, систематически проводится мониторинг качества знаний учащихся. 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 xml:space="preserve">Работу ШПО учителей русского языка и литературы, истории и обществознания в 2017-2018 учебном году признать удовлетворительной.    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качества образования при </w:t>
      </w:r>
      <w:proofErr w:type="spellStart"/>
      <w:r w:rsidRPr="00FD6689">
        <w:rPr>
          <w:rFonts w:ascii="Times New Roman" w:hAnsi="Times New Roman" w:cs="Times New Roman"/>
          <w:sz w:val="24"/>
          <w:szCs w:val="24"/>
        </w:rPr>
        <w:t>сохранениии</w:t>
      </w:r>
      <w:proofErr w:type="spellEnd"/>
      <w:r w:rsidRPr="00FD6689">
        <w:rPr>
          <w:rFonts w:ascii="Times New Roman" w:hAnsi="Times New Roman" w:cs="Times New Roman"/>
          <w:sz w:val="24"/>
          <w:szCs w:val="24"/>
        </w:rPr>
        <w:t xml:space="preserve"> укреплении здоровья </w:t>
      </w:r>
      <w:proofErr w:type="gramStart"/>
      <w:r w:rsidRPr="00FD66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689">
        <w:rPr>
          <w:rFonts w:ascii="Times New Roman" w:hAnsi="Times New Roman" w:cs="Times New Roman"/>
          <w:sz w:val="24"/>
          <w:szCs w:val="24"/>
        </w:rPr>
        <w:t xml:space="preserve"> на основе внедрения новых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педагогических технологий в образовательный процесс в условиях введения</w:t>
      </w:r>
    </w:p>
    <w:p w:rsidR="00FD6689" w:rsidRPr="00FD6689" w:rsidRDefault="00FD6689" w:rsidP="00FD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9">
        <w:rPr>
          <w:rFonts w:ascii="Times New Roman" w:hAnsi="Times New Roman" w:cs="Times New Roman"/>
          <w:sz w:val="24"/>
          <w:szCs w:val="24"/>
        </w:rPr>
        <w:t>ФГОС.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Продолжать выявлять, обобщать и распространять опыт творчески работающих учителей.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Разнообразить формы проведения заседаний  ШМО (круглый стол, творческий отчет, деловые игры, семинары-практикумы).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ШМО усилить контроль за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взаимопосещением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учителей.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Вести мониторинг качества знаний учащихся с целью устранения пробелов и повышения качества образования.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Задачи на новый учебный год: 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Внедрять  методические приемы современных педагогических технологий,  использовать  информационные технологии на уроках для повышения их эффективности, внедрять  проектно-исследовательские методы для мотивации обучения учащихся при групповом и индивидуальном обучении.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Привлекать учащихся для подготовки к отдельным элементам урока, применяя индивидуальные задания исследовательского характера для самостоятельного выполнения учащимися.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Осуществлять дифференцированный подход к содержанию образования, как определяющего средства для осуществления личностно-ориентированного подхода к обучению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Продолжить повышение профессионального уровня через изучение литературы по педагогике, психологии, учитывая возрастные и индивидуальные способности учащихся, через курсы повышения квалификации, в том числе и дистанционные.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Сформировать банк уроков с использованием Цифровых Образовательных Ресурсов (ЦОР).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Применять  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во время учебного процесса и при подготовке к экзаменам. Продолжить работу по подготовке учащихся 9 класса к новой форме итоговой аттестации, 10 - 11 классов к ЕГЭ.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 с одаренными детьми и наиболее подготовленными учащимися через кружки, факультативы, олимпиады, конкурсы.</w:t>
      </w:r>
    </w:p>
    <w:p w:rsidR="00FD6689" w:rsidRPr="00FD6689" w:rsidRDefault="00FD6689" w:rsidP="00FD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Совершенствовать формы и методы мониторинга за состоянием преподавания учебных дисциплин с целью повышения качества образования.</w:t>
      </w:r>
    </w:p>
    <w:p w:rsidR="00E658D7" w:rsidRPr="00FD6689" w:rsidRDefault="00FD6689" w:rsidP="00FD6689">
      <w:pPr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Выявлять, обобщать и распространять положительный педагогический опыт работающих учителей.</w:t>
      </w:r>
    </w:p>
    <w:p w:rsidR="00FD6689" w:rsidRPr="00E86A87" w:rsidRDefault="00FD6689" w:rsidP="00FD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A87">
        <w:rPr>
          <w:rFonts w:ascii="Times New Roman" w:eastAsia="Times New Roman" w:hAnsi="Times New Roman" w:cs="Times New Roman"/>
          <w:b/>
          <w:sz w:val="24"/>
          <w:szCs w:val="24"/>
        </w:rPr>
        <w:t>Анализ   работы, проделанной  ШПО учителей математики, информатики</w:t>
      </w:r>
    </w:p>
    <w:p w:rsidR="00FD6689" w:rsidRPr="00E86A87" w:rsidRDefault="00FD6689" w:rsidP="00FD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A87">
        <w:rPr>
          <w:rFonts w:ascii="Times New Roman" w:eastAsia="Times New Roman" w:hAnsi="Times New Roman" w:cs="Times New Roman"/>
          <w:b/>
          <w:sz w:val="24"/>
          <w:szCs w:val="24"/>
        </w:rPr>
        <w:t>за 2017– 2018уч</w:t>
      </w:r>
      <w:proofErr w:type="gramStart"/>
      <w:r w:rsidRPr="00E86A87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E86A87">
        <w:rPr>
          <w:rFonts w:ascii="Times New Roman" w:eastAsia="Times New Roman" w:hAnsi="Times New Roman" w:cs="Times New Roman"/>
          <w:b/>
          <w:sz w:val="24"/>
          <w:szCs w:val="24"/>
        </w:rPr>
        <w:t>од.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689" w:rsidRPr="00FD6689" w:rsidRDefault="00FD6689" w:rsidP="00FD66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насчитывает 7 человек: из них 5 учителей математики,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2 учителя информатики. </w:t>
      </w:r>
    </w:p>
    <w:p w:rsidR="00FD6689" w:rsidRPr="00FD6689" w:rsidRDefault="00FD6689" w:rsidP="00FD66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Одна  из главных задач обучения– </w:t>
      </w:r>
      <w:proofErr w:type="gramStart"/>
      <w:r w:rsidRPr="00FD6689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о обеспечить прочное и сознательное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учащимися практическими навыками, которые нужны в повседневной жизни и для дальнейшего образования. Поэтому работа учителей  естественно-математического цикла школы основана на постоянном поиске новых приёмов, средств и методов обучения, критической оценки результатов своего труда, готовности поделиться положительным опытом с коллегами. </w:t>
      </w:r>
    </w:p>
    <w:p w:rsidR="00FD6689" w:rsidRPr="00FD6689" w:rsidRDefault="00FD6689" w:rsidP="00FD6689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Тема</w:t>
      </w:r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объединения на 2017-2018уч</w:t>
      </w:r>
      <w:proofErr w:type="gramStart"/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од: «Повышение методического мастерства учителей через применение на уроках активных форм и методов обучения в рамках внедрения ФГОС».</w:t>
      </w:r>
    </w:p>
    <w:p w:rsidR="00FD6689" w:rsidRPr="00FD6689" w:rsidRDefault="00FD6689" w:rsidP="00FD66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Поэтому в этом учебном году перед объединением были поставлены </w:t>
      </w: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преемственность реализации ФГОС НОО </w:t>
      </w:r>
      <w:proofErr w:type="gramStart"/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</w:rPr>
        <w:t>и  ООО</w:t>
      </w:r>
      <w:proofErr w:type="gramEnd"/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 2)  Реализация ПНП «Образование»: повышение профессионального уровня педагогов;  внедрение в учебный процесс компьютерных и информационных технологий.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 3)   Повышение качества изучения программного материала. Усилить внимание к выработке практических умений и навыков владения математической речью.</w:t>
      </w:r>
    </w:p>
    <w:p w:rsidR="00FD6689" w:rsidRPr="00FD6689" w:rsidRDefault="00FD6689" w:rsidP="00FD66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 4)   Разработать элективные курсы по предметам. На элективных курсах и факультативных занятиях уделять больше внимания на решение заданий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повышенной сложности для подготовки  к ОГЭ и ЕГЭ.</w:t>
      </w:r>
    </w:p>
    <w:p w:rsidR="00FD6689" w:rsidRPr="00FD6689" w:rsidRDefault="00FD6689" w:rsidP="00FD668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 5) </w:t>
      </w:r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творческие и интеллектуальные способности учащихся и интерес к естественно – научным дисциплинам, продолжать целенаправленную работу учителей с учащимися, мотивированными на учёбу, 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обеспечить выход на  олимпиады и конкурсы.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6)  </w:t>
      </w:r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реализацию мероприятий, направленных на обобщение и распространение  опыта введения и реализации ФГОС ООО  в учреждении и за его пределами.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 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>Обеспечивать качественную подготовку к ОГЭ и ЕГЭ учащихся 9, 11 классов</w:t>
      </w:r>
      <w:bookmarkStart w:id="0" w:name="_GoBack"/>
      <w:bookmarkEnd w:id="0"/>
      <w:r w:rsidRPr="00FD6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689" w:rsidRPr="00FD6689" w:rsidRDefault="00FD6689" w:rsidP="00FD66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Проведено </w:t>
      </w: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 заседаний 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>объединения, на которых рассматривались такие темы: «Организация учебного процесса», «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– как основной вектор развития образования», «Освоение и применение современных педагогических технологий», «Организация эффективной подготовки к ОГЭ и</w:t>
      </w:r>
    </w:p>
    <w:p w:rsidR="00FD6689" w:rsidRPr="00FD6689" w:rsidRDefault="00FD6689" w:rsidP="00FD66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ЕГЭ – 2018», «Рефлексия успешности учителя. Итоги работы ШПО»</w:t>
      </w:r>
    </w:p>
    <w:p w:rsidR="00FD6689" w:rsidRPr="00FD6689" w:rsidRDefault="00FD6689" w:rsidP="00FD66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Учителя работали над такими темами самообразования: Храброва Е.Д. «Формирование вычислительных навыков», Пикалова Е.Е. «Повышение эффективности преподавания математики средствами  КТ», Богданова С.П. «Внедрение современных технологий в образовательный процесс на основе дифференциации обучения и индивидуального подхода на уроках математики», Семёнова М.А. «Самостоятельная работа  как  эффективное</w:t>
      </w:r>
    </w:p>
    <w:p w:rsidR="00FD6689" w:rsidRPr="00FD6689" w:rsidRDefault="00FD6689" w:rsidP="00FD66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средство в обучении математике», Панкова И.С. «Развитие  логического </w:t>
      </w:r>
    </w:p>
    <w:p w:rsidR="00FD6689" w:rsidRPr="00FD6689" w:rsidRDefault="00FD6689" w:rsidP="00FD66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мышления при обучении информатике»,  Хохлова Е.В. «Система подготовки к ОГЭ по математике 9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.», 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Шубкарина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С.В. «Внеклассная работа по информатике как способ повышения качества знаний по предмету».</w:t>
      </w:r>
    </w:p>
    <w:p w:rsidR="00FD6689" w:rsidRPr="00FD6689" w:rsidRDefault="00FD6689" w:rsidP="00FD66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689" w:rsidRPr="00FD6689" w:rsidRDefault="00FD6689" w:rsidP="00FD66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 и формы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работы объединения: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lastRenderedPageBreak/>
        <w:t>1).Сообщения, доклады учителей по  теоретическим и методическим проблемам курса, их обсуждения на заседаниях кафедры.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2). Изучение нормативных документов, новинок методической литературы, экзаменационных материалов.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3). Олимпиады учащихся по предметам. </w:t>
      </w:r>
    </w:p>
    <w:p w:rsidR="00FD6689" w:rsidRPr="00FD6689" w:rsidRDefault="00FD6689" w:rsidP="00FD66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Инновационная 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>деятельность объединения.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1). Использование компьютерных технологий на уроке.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2). Использование тестирования на уроке. </w:t>
      </w:r>
    </w:p>
    <w:p w:rsidR="00FD6689" w:rsidRPr="00FD6689" w:rsidRDefault="00FD6689" w:rsidP="00FD6689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3). Составление и использование презентаций по различным темам на уроках и во внеурочной работе.</w:t>
      </w:r>
    </w:p>
    <w:p w:rsidR="00FD6689" w:rsidRPr="00FD6689" w:rsidRDefault="00FD6689" w:rsidP="00FD6689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Ежегодно в школе проводятся олимпиады по разным предметам.</w:t>
      </w:r>
    </w:p>
    <w:p w:rsidR="00FD6689" w:rsidRPr="00FD6689" w:rsidRDefault="00FD6689" w:rsidP="00FD668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Подготовили и провели </w:t>
      </w: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школьную математическую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олимпиаду.</w:t>
      </w:r>
    </w:p>
    <w:p w:rsidR="00FD6689" w:rsidRPr="00FD6689" w:rsidRDefault="00FD6689" w:rsidP="00FD66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Результаты таковы: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Победители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:5 класс – Бойков Кирилл(80%),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6 класс – Крылов Макар(80%),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7 класс – Полозова Софья(63%),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8 класс – Романов Даниил(89%),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9 класс –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Витковская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Диана(51%),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10 класс – Зуйков Михаил(60%),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11 класс </w:t>
      </w:r>
      <w:proofErr w:type="gramStart"/>
      <w:r w:rsidRPr="00FD6689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авичев Даниил(100%) </w:t>
      </w:r>
    </w:p>
    <w:p w:rsidR="00FD6689" w:rsidRPr="00FD6689" w:rsidRDefault="00FD6689" w:rsidP="00FD66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Призёры: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5 класс – Фирсова Мария(51%),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Маринец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София(51%), Лунева Ели-</w:t>
      </w:r>
    </w:p>
    <w:p w:rsidR="00FD6689" w:rsidRPr="00FD6689" w:rsidRDefault="00FD6689" w:rsidP="00FD66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           завета(51%), </w:t>
      </w:r>
    </w:p>
    <w:p w:rsidR="00FD6689" w:rsidRPr="00FD6689" w:rsidRDefault="00FD6689" w:rsidP="00FD66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6 класс – Павлова Софья(69%),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Шкорева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Елизавета(57%), </w:t>
      </w:r>
    </w:p>
    <w:p w:rsidR="00FD6689" w:rsidRPr="00FD6689" w:rsidRDefault="00FD6689" w:rsidP="00FD66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           7 класс –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Шубкарин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Егор(60%), Серова Анастасия(54%),</w:t>
      </w:r>
    </w:p>
    <w:p w:rsidR="00FD6689" w:rsidRPr="00FD6689" w:rsidRDefault="00FD6689" w:rsidP="00FD66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           8 класс –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Треногина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Анастасия(72%), Белоусов Илья(64%), </w:t>
      </w:r>
    </w:p>
    <w:p w:rsidR="00FD6689" w:rsidRPr="00FD6689" w:rsidRDefault="00FD6689" w:rsidP="00FD66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           9 класс –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Разумова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Алина(43%), Смирнова Татьяна(40%),</w:t>
      </w:r>
    </w:p>
    <w:p w:rsidR="00FD6689" w:rsidRPr="00FD6689" w:rsidRDefault="00FD6689" w:rsidP="00FD66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          10 класс – Ларина Полина(57%), Смирнова Полина(40%),</w:t>
      </w:r>
    </w:p>
    <w:p w:rsidR="00FD6689" w:rsidRPr="00FD6689" w:rsidRDefault="00FD6689" w:rsidP="00FD66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          11 класс – Аниканов Дмитрий(60%),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Шкорева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Анастасия(40%).</w:t>
      </w:r>
    </w:p>
    <w:p w:rsidR="00FD6689" w:rsidRPr="00FD6689" w:rsidRDefault="00FD6689" w:rsidP="00FD66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689" w:rsidRPr="00FD6689" w:rsidRDefault="00FD6689" w:rsidP="00FD6689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Участвовали в  </w:t>
      </w: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районной  олимпиаде  по  математике 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с такими результатами: </w:t>
      </w:r>
    </w:p>
    <w:p w:rsidR="00FD6689" w:rsidRPr="00FD6689" w:rsidRDefault="00FD6689" w:rsidP="00FD66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дипломами 3 степени награждены:</w:t>
      </w:r>
    </w:p>
    <w:p w:rsidR="00FD6689" w:rsidRPr="00FD6689" w:rsidRDefault="00FD6689" w:rsidP="00FD66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Белоусов Илья (8 класс, учитель Храброва Е.Д.)</w:t>
      </w:r>
    </w:p>
    <w:p w:rsidR="00FD6689" w:rsidRPr="00FD6689" w:rsidRDefault="00FD6689" w:rsidP="00FD66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Аниканов Дмитрий(11 класс, учитель Пикалова Е.Е.)</w:t>
      </w:r>
    </w:p>
    <w:p w:rsidR="00FD6689" w:rsidRPr="00FD6689" w:rsidRDefault="00FD6689" w:rsidP="00FD66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дипломом 2 степени </w:t>
      </w:r>
      <w:proofErr w:type="gramStart"/>
      <w:r w:rsidRPr="00FD6689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 w:rsidRPr="00FD6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689" w:rsidRPr="00FD6689" w:rsidRDefault="00FD6689" w:rsidP="00FD66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>Савичев Даниил(11 класс, учитель Пикалова Е.Е.)</w:t>
      </w:r>
    </w:p>
    <w:p w:rsidR="00FD6689" w:rsidRPr="00FD6689" w:rsidRDefault="00FD6689" w:rsidP="00FD6689">
      <w:pPr>
        <w:tabs>
          <w:tab w:val="left" w:pos="426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Подготовили и провели </w:t>
      </w: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школьную олимпиаду по информатике и ИКТ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с такими  результатами:</w:t>
      </w:r>
    </w:p>
    <w:p w:rsidR="00FD6689" w:rsidRPr="00FD6689" w:rsidRDefault="00FD6689" w:rsidP="00FD66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Победители: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9 класс – Соснова Екатерина(67%),</w:t>
      </w:r>
    </w:p>
    <w:p w:rsidR="00FD6689" w:rsidRPr="00FD6689" w:rsidRDefault="00FD6689" w:rsidP="00FD66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11класс – Маслов Дмитрий(90%),</w:t>
      </w:r>
    </w:p>
    <w:p w:rsidR="00FD6689" w:rsidRPr="00FD6689" w:rsidRDefault="00FD6689" w:rsidP="00FD66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Призёры: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11 класс – Савичев Даниил(67%).</w:t>
      </w:r>
    </w:p>
    <w:p w:rsidR="00FD6689" w:rsidRPr="00FD6689" w:rsidRDefault="00FD6689" w:rsidP="00FD6689">
      <w:p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В </w:t>
      </w: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районной олимпиаде по информатике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призовых  мест нет. </w:t>
      </w:r>
    </w:p>
    <w:p w:rsidR="00FD6689" w:rsidRPr="00FD6689" w:rsidRDefault="00FD6689" w:rsidP="00FD668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689" w:rsidRPr="00FD6689" w:rsidRDefault="00FD6689" w:rsidP="00FD66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Участвовали в  молодёжном  математическом  чемпионате  </w:t>
      </w:r>
      <w:proofErr w:type="gramStart"/>
      <w:r w:rsidRPr="00FD668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. Пермь. Всего участвовало - 35 человек. Наибольшее количество баллов – 86 набрала Филиппова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7 класс.</w:t>
      </w:r>
    </w:p>
    <w:p w:rsidR="00FD6689" w:rsidRPr="00FD6689" w:rsidRDefault="00FD6689" w:rsidP="00FD66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689" w:rsidRPr="00FD6689" w:rsidRDefault="00FD6689" w:rsidP="00FD66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Особое внимание на заседаниях методического объединения уделялось подготовке учащихся 9 и 11 классов к государственной итоговой аттестации. Учителями были изучены нормативные документы, касающиеся государственной итоговой аттестации учащихся. Учителя – предметники вовремя познакомили детей с демоверсиями текущего 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года, анализировали их отличие от работ предыдущих лет, изучили спецификацию работы и кодификаторы требований к </w:t>
      </w:r>
      <w:proofErr w:type="gramStart"/>
      <w:r w:rsidRPr="00FD668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к итоговой аттестации проводилась на протяжении всего учебного года на уроках и во внеурочное время. Учителями были проведены репетиционные работы по сдаваемым предметам, анализ работ был сделан на заседаниях кафедры. В связи с этим был разработан пошаговый план подготовки к экзаменам.  </w:t>
      </w:r>
    </w:p>
    <w:p w:rsidR="00FD6689" w:rsidRPr="00FD6689" w:rsidRDefault="00FD6689" w:rsidP="00FD66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689" w:rsidRPr="00FD6689" w:rsidRDefault="00FD6689" w:rsidP="00FD668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Гойденко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С.В. и Панкова И.С.в октябре провели Всероссийский  урок</w:t>
      </w:r>
    </w:p>
    <w:p w:rsidR="00FD6689" w:rsidRPr="00FD6689" w:rsidRDefault="00FD6689" w:rsidP="00FD668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школьников в сети Интернет. В декабре они участвовали </w:t>
      </w:r>
      <w:proofErr w:type="gramStart"/>
      <w:r w:rsidRPr="00FD66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D6689" w:rsidRPr="00FD6689" w:rsidRDefault="00FD6689" w:rsidP="00FD668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акции «Час кода».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Гойденко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С.В. в декабре провела открытый урок «Виды описания алгоритмов».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Таким образом, анализ работы показал, что </w:t>
      </w: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, поставленные перед кафедрой на 2017-2018 учебный год, </w:t>
      </w: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в основном решены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- на заседаниях рассматривались вопросы теории и методики преподавания 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предметов цикла;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-всеми учителями ведется отслеживание результатов своей деятельности, 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т.е. совершенствуется мониторинг </w:t>
      </w:r>
      <w:proofErr w:type="spellStart"/>
      <w:r w:rsidRPr="00FD668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учащихся с целью повышения качества образования;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- учебный план в 2017 – 2018 учебном году выполнен, теоретическая и практическая части пройдены, все учащиеся освоили предметы естественно –  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математического цикла. 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Наряду с имеющимися положительными тенденциями в работе кафедры имеются и определенные </w:t>
      </w:r>
      <w:r w:rsidRPr="00FD6689">
        <w:rPr>
          <w:rFonts w:ascii="Times New Roman" w:eastAsia="Times New Roman" w:hAnsi="Times New Roman" w:cs="Times New Roman"/>
          <w:sz w:val="24"/>
          <w:szCs w:val="24"/>
          <w:u w:val="single"/>
        </w:rPr>
        <w:t>недостатки</w:t>
      </w:r>
      <w:r w:rsidRPr="00FD6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- недостаточна работа учителей по организации работы </w:t>
      </w:r>
      <w:proofErr w:type="gramStart"/>
      <w:r w:rsidRPr="00FD668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перспективны- 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ми учащимися;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- низкий уровень качества знаний по сдаваемым предметам; </w:t>
      </w:r>
    </w:p>
    <w:p w:rsidR="00FD6689" w:rsidRPr="00FD6689" w:rsidRDefault="00FD6689" w:rsidP="00FD66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- низок уровень результативности школьников в предметных олимпиадах;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низкий процент участия педагогов естественно – математического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цикла в конкурсах педагогического мастерства;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FD6689">
        <w:rPr>
          <w:rFonts w:ascii="Times New Roman" w:eastAsia="Times New Roman" w:hAnsi="Times New Roman" w:cs="Times New Roman"/>
          <w:bCs/>
          <w:sz w:val="24"/>
          <w:szCs w:val="24"/>
        </w:rPr>
        <w:t xml:space="preserve">ограничены возможности </w:t>
      </w:r>
      <w:proofErr w:type="spellStart"/>
      <w:r w:rsidRPr="00FD6689"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взаимопосещений</w:t>
      </w:r>
      <w:proofErr w:type="spellEnd"/>
      <w:r w:rsidRPr="00FD66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    Проанализировав работу кафедры учителей естественно-математического цикла, постановили: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1) Признать работу кафедры удовлетворительной, отметив недостаточную работу с перспективными детьми. 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2) Вести систематическую работу со слабоуспевающими учащимися, отслеживая пробелы в их знаниях, планировать их ликвидацию в индивидуальной работе, добиваться повышения уровня знаний учащихся.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89">
        <w:rPr>
          <w:rFonts w:ascii="Times New Roman" w:eastAsia="Times New Roman" w:hAnsi="Times New Roman" w:cs="Times New Roman"/>
          <w:sz w:val="24"/>
          <w:szCs w:val="24"/>
        </w:rPr>
        <w:t xml:space="preserve">  3) Каждый учитель должен уметь обобщать свой опыт работы, повышать свой профессиональный уровень, делиться своими знаниями с коллегами.</w:t>
      </w:r>
    </w:p>
    <w:p w:rsidR="00FD6689" w:rsidRPr="00FD6689" w:rsidRDefault="00FD6689" w:rsidP="00FD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C19" w:rsidRPr="00E86A87" w:rsidRDefault="00DF7C19" w:rsidP="00DF7C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7">
        <w:rPr>
          <w:rFonts w:ascii="Times New Roman" w:hAnsi="Times New Roman" w:cs="Times New Roman"/>
          <w:b/>
          <w:sz w:val="24"/>
          <w:szCs w:val="24"/>
        </w:rPr>
        <w:t>Анализ работы ШПО учителей физики, химии, географии и биологии в 2017-2018 учебном году.</w:t>
      </w:r>
    </w:p>
    <w:p w:rsidR="00DF7C19" w:rsidRPr="00DF7C19" w:rsidRDefault="00DF7C19" w:rsidP="00DF7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C19" w:rsidRPr="00DF7C19" w:rsidRDefault="00DF7C19" w:rsidP="00DF7C1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В 2017-2018  учебном году</w:t>
      </w:r>
      <w:r w:rsidRPr="00DF7C19">
        <w:rPr>
          <w:rFonts w:ascii="Times New Roman" w:hAnsi="Times New Roman" w:cs="Times New Roman"/>
          <w:sz w:val="24"/>
          <w:szCs w:val="24"/>
        </w:rPr>
        <w:t xml:space="preserve"> ШПО учителей физики, химии, географии и биологии  работали </w:t>
      </w:r>
      <w:r w:rsidRPr="00DF7C19">
        <w:rPr>
          <w:rFonts w:ascii="Times New Roman" w:hAnsi="Times New Roman"/>
          <w:sz w:val="24"/>
          <w:szCs w:val="24"/>
        </w:rPr>
        <w:t xml:space="preserve"> над темой:  </w:t>
      </w:r>
      <w:r w:rsidRPr="00DF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"Инновационная деятельность учителя в процессе повышения качества образования"</w:t>
      </w:r>
    </w:p>
    <w:p w:rsidR="00DF7C19" w:rsidRPr="00DF7C19" w:rsidRDefault="00DF7C19" w:rsidP="00DF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F7C19">
        <w:rPr>
          <w:rFonts w:ascii="Times New Roman" w:eastAsia="Times New Roman" w:hAnsi="Times New Roman"/>
          <w:bCs/>
          <w:sz w:val="24"/>
          <w:szCs w:val="24"/>
        </w:rPr>
        <w:t xml:space="preserve">Главной   целью  работы </w:t>
      </w:r>
      <w:r w:rsidRPr="00DF7C19">
        <w:rPr>
          <w:rFonts w:ascii="Times New Roman" w:hAnsi="Times New Roman" w:cs="Times New Roman"/>
          <w:sz w:val="24"/>
          <w:szCs w:val="24"/>
        </w:rPr>
        <w:t>ШПО</w:t>
      </w:r>
      <w:r w:rsidRPr="00DF7C19">
        <w:rPr>
          <w:rFonts w:ascii="Times New Roman" w:eastAsia="Times New Roman" w:hAnsi="Times New Roman"/>
          <w:bCs/>
          <w:sz w:val="24"/>
          <w:szCs w:val="24"/>
        </w:rPr>
        <w:t xml:space="preserve"> являлось - </w:t>
      </w:r>
      <w:r w:rsidRPr="00DF7C1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непрерывное совершенствование уровня педагогического мастерства учителей, их эрудиции и компетентности в области естественных наук, создание условий для поэтапного перехода к новому уровню образования на основе внедрения информационно-коммуникативных технологий.</w:t>
      </w:r>
    </w:p>
    <w:p w:rsidR="00DF7C19" w:rsidRPr="00DF7C19" w:rsidRDefault="00DF7C19" w:rsidP="00DF7C1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F7C19" w:rsidRPr="00DF7C19" w:rsidRDefault="00DF7C19" w:rsidP="00DF7C1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Основные  задачи определены так:</w:t>
      </w:r>
    </w:p>
    <w:p w:rsidR="00DF7C19" w:rsidRPr="00DF7C19" w:rsidRDefault="00DF7C19" w:rsidP="00DF7C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документов ФГОС основного общего образования.</w:t>
      </w:r>
    </w:p>
    <w:p w:rsidR="00DF7C19" w:rsidRPr="00DF7C19" w:rsidRDefault="00DF7C19" w:rsidP="00DF7C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знаний обучающихся по предметам и создание научной базы знаний у обучающихся выпускных классов для успешной сдачи ОГЭ и ЕГЭ и поступления в вузы по избранной специальности.</w:t>
      </w:r>
    </w:p>
    <w:p w:rsidR="00DF7C19" w:rsidRPr="00DF7C19" w:rsidRDefault="00DF7C19" w:rsidP="00DF7C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изучения новых педагогических технологий и приёмов, возможности использования их или отдельных элементов в преподавании химии и физики, биологии и географии.</w:t>
      </w:r>
    </w:p>
    <w:p w:rsidR="00DF7C19" w:rsidRPr="00DF7C19" w:rsidRDefault="00DF7C19" w:rsidP="00DF7C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учебный процесс педагогических инновационных технологий.</w:t>
      </w:r>
    </w:p>
    <w:p w:rsidR="00DF7C19" w:rsidRPr="00DF7C19" w:rsidRDefault="00DF7C19" w:rsidP="00DF7C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внедрение передового опыта использования ИКТ в образовательном процессе.</w:t>
      </w:r>
    </w:p>
    <w:p w:rsidR="00DF7C19" w:rsidRPr="00DF7C19" w:rsidRDefault="00DF7C19" w:rsidP="00DF7C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системы работы с одарёнными и слабоуспевающими детьми.</w:t>
      </w:r>
    </w:p>
    <w:p w:rsidR="00DF7C19" w:rsidRPr="00DF7C19" w:rsidRDefault="00DF7C19" w:rsidP="00DF7C1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Выявление, обобщение и распространение педагогического опыта творчески работающих учителей.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/>
          <w:bCs/>
          <w:color w:val="000000"/>
          <w:sz w:val="24"/>
          <w:szCs w:val="24"/>
        </w:rPr>
        <w:t>Руководителю кафедры «Естественнонаучная» необходимо было:</w:t>
      </w: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/>
          <w:color w:val="000000"/>
          <w:sz w:val="24"/>
          <w:szCs w:val="24"/>
        </w:rPr>
        <w:t xml:space="preserve">1. Организовать методическое сопровождение реализации </w:t>
      </w:r>
      <w:proofErr w:type="spellStart"/>
      <w:r w:rsidRPr="00DF7C19">
        <w:rPr>
          <w:rFonts w:ascii="Times New Roman" w:eastAsia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DF7C19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подхода учителями-предметниками. </w:t>
      </w: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/>
          <w:color w:val="000000"/>
          <w:sz w:val="24"/>
          <w:szCs w:val="24"/>
        </w:rPr>
        <w:t xml:space="preserve">2. Рассмотреть на заседаниях итоги реализации </w:t>
      </w:r>
      <w:proofErr w:type="spellStart"/>
      <w:r w:rsidRPr="00DF7C19">
        <w:rPr>
          <w:rFonts w:ascii="Times New Roman" w:eastAsia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DF7C19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подхода в рамках перехода на новые стандарты образования. 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Учителям-предметникам: </w:t>
      </w:r>
    </w:p>
    <w:p w:rsidR="00DF7C19" w:rsidRPr="00DF7C19" w:rsidRDefault="00DF7C19" w:rsidP="00DF7C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/>
          <w:color w:val="000000"/>
          <w:sz w:val="24"/>
          <w:szCs w:val="24"/>
        </w:rPr>
        <w:t xml:space="preserve">от качества урока к качеству образования: активизация </w:t>
      </w:r>
      <w:proofErr w:type="spellStart"/>
      <w:r w:rsidRPr="00DF7C19">
        <w:rPr>
          <w:rFonts w:ascii="Times New Roman" w:eastAsia="Times New Roman" w:hAnsi="Times New Roman"/>
          <w:color w:val="000000"/>
          <w:sz w:val="24"/>
          <w:szCs w:val="24"/>
        </w:rPr>
        <w:t>взаимопосещений</w:t>
      </w:r>
      <w:proofErr w:type="spellEnd"/>
      <w:r w:rsidRPr="00DF7C19">
        <w:rPr>
          <w:rFonts w:ascii="Times New Roman" w:eastAsia="Times New Roman" w:hAnsi="Times New Roman"/>
          <w:color w:val="000000"/>
          <w:sz w:val="24"/>
          <w:szCs w:val="24"/>
        </w:rPr>
        <w:t xml:space="preserve"> учителей, независимые </w:t>
      </w:r>
      <w:proofErr w:type="spellStart"/>
      <w:r w:rsidRPr="00DF7C19">
        <w:rPr>
          <w:rFonts w:ascii="Times New Roman" w:eastAsia="Times New Roman" w:hAnsi="Times New Roman"/>
          <w:color w:val="000000"/>
          <w:sz w:val="24"/>
          <w:szCs w:val="24"/>
        </w:rPr>
        <w:t>срезовые</w:t>
      </w:r>
      <w:proofErr w:type="spellEnd"/>
      <w:r w:rsidRPr="00DF7C19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 в рамках МО;</w:t>
      </w:r>
    </w:p>
    <w:p w:rsidR="00DF7C19" w:rsidRPr="00DF7C19" w:rsidRDefault="00DF7C19" w:rsidP="00DF7C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/>
          <w:color w:val="000000"/>
          <w:sz w:val="24"/>
          <w:szCs w:val="24"/>
        </w:rPr>
        <w:t xml:space="preserve">демократизация образовательного процесса: создание </w:t>
      </w:r>
      <w:proofErr w:type="spellStart"/>
      <w:r w:rsidRPr="00DF7C19">
        <w:rPr>
          <w:rFonts w:ascii="Times New Roman" w:eastAsia="Times New Roman" w:hAnsi="Times New Roman"/>
          <w:color w:val="000000"/>
          <w:sz w:val="24"/>
          <w:szCs w:val="24"/>
        </w:rPr>
        <w:t>портфолио</w:t>
      </w:r>
      <w:proofErr w:type="spellEnd"/>
      <w:r w:rsidRPr="00DF7C19">
        <w:rPr>
          <w:rFonts w:ascii="Times New Roman" w:eastAsia="Times New Roman" w:hAnsi="Times New Roman"/>
          <w:color w:val="000000"/>
          <w:sz w:val="24"/>
          <w:szCs w:val="24"/>
        </w:rPr>
        <w:t xml:space="preserve"> достижений по предмету;</w:t>
      </w:r>
    </w:p>
    <w:p w:rsidR="00DF7C19" w:rsidRPr="00DF7C19" w:rsidRDefault="00DF7C19" w:rsidP="00DF7C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/>
          <w:color w:val="000000"/>
          <w:sz w:val="24"/>
          <w:szCs w:val="24"/>
        </w:rPr>
        <w:t>внедрение современных образовательных технологий: повышение квалификации учителей через самообразование и курсы, взаимообмен опытом, внедрение новых образовательных технологий;</w:t>
      </w:r>
    </w:p>
    <w:p w:rsidR="00DF7C19" w:rsidRPr="00DF7C19" w:rsidRDefault="00DF7C19" w:rsidP="00DF7C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F7C19">
        <w:rPr>
          <w:rFonts w:ascii="Times New Roman" w:eastAsia="Times New Roman" w:hAnsi="Times New Roman"/>
          <w:color w:val="000000"/>
          <w:sz w:val="24"/>
          <w:szCs w:val="24"/>
        </w:rPr>
        <w:t xml:space="preserve">большое внимание уделять самостоятельной и исследовательской деятельности обучающихся на уроках, поощряя самостоятельность в выражении собственной позиции; </w:t>
      </w:r>
      <w:proofErr w:type="gramEnd"/>
    </w:p>
    <w:p w:rsidR="00DF7C19" w:rsidRPr="00DF7C19" w:rsidRDefault="00DF7C19" w:rsidP="00DF7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 составе ШПО в </w:t>
      </w:r>
      <w:r w:rsidRPr="00DF7C19">
        <w:rPr>
          <w:rFonts w:ascii="Times New Roman" w:hAnsi="Times New Roman" w:cs="Times New Roman"/>
          <w:sz w:val="24"/>
          <w:szCs w:val="24"/>
        </w:rPr>
        <w:t>2017-2018 учебном году были объединены 6 педагогов: 2 – преподаватели физики, 2 – преподаватели химии, 1 – географии, 1 – биологии. Пять педагогов имеют высшую квалификационную категорию, один – первую квалификационную категорию.</w:t>
      </w:r>
    </w:p>
    <w:p w:rsidR="00DF7C19" w:rsidRPr="00DF7C19" w:rsidRDefault="00DF7C19" w:rsidP="00DF7C19">
      <w:pPr>
        <w:pStyle w:val="Default"/>
        <w:ind w:firstLine="708"/>
        <w:jc w:val="both"/>
      </w:pPr>
      <w:r w:rsidRPr="00DF7C19">
        <w:t xml:space="preserve">Педагоги </w:t>
      </w:r>
      <w:r w:rsidRPr="00DF7C19">
        <w:rPr>
          <w:rFonts w:eastAsia="Times New Roman"/>
        </w:rPr>
        <w:t xml:space="preserve">ШПО в </w:t>
      </w:r>
      <w:r w:rsidRPr="00DF7C19">
        <w:t>2017-2018 проходили необходимые  курсы повышения квалификации.</w:t>
      </w:r>
    </w:p>
    <w:p w:rsidR="00DF7C19" w:rsidRPr="00DF7C19" w:rsidRDefault="00DF7C19" w:rsidP="00DF7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>В течение учебного года педагоги работали по следующим темам самообразования:</w:t>
      </w: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 xml:space="preserve">1. Розов В.Б. - Диагностика учебных достижений по физике. </w:t>
      </w:r>
      <w:proofErr w:type="gramStart"/>
      <w:r w:rsidRPr="00DF7C19">
        <w:rPr>
          <w:rFonts w:ascii="Times New Roman" w:hAnsi="Times New Roman" w:cs="Times New Roman"/>
          <w:sz w:val="24"/>
          <w:szCs w:val="24"/>
        </w:rPr>
        <w:t xml:space="preserve">Особенности  подготовки обучающихся  к  ЕГЭ. </w:t>
      </w:r>
      <w:proofErr w:type="gramEnd"/>
    </w:p>
    <w:p w:rsidR="00DF7C19" w:rsidRPr="00DF7C19" w:rsidRDefault="00DF7C19" w:rsidP="00DF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F7C19"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 w:rsidRPr="00DF7C19">
        <w:rPr>
          <w:rFonts w:ascii="Times New Roman" w:hAnsi="Times New Roman" w:cs="Times New Roman"/>
          <w:sz w:val="24"/>
          <w:szCs w:val="24"/>
        </w:rPr>
        <w:t xml:space="preserve"> Л.Г. - Информационные технологии на уроках физики. </w:t>
      </w: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F7C19">
        <w:rPr>
          <w:rFonts w:ascii="Times New Roman" w:hAnsi="Times New Roman" w:cs="Times New Roman"/>
          <w:sz w:val="24"/>
          <w:szCs w:val="24"/>
        </w:rPr>
        <w:t>Розанова</w:t>
      </w:r>
      <w:proofErr w:type="gramEnd"/>
      <w:r w:rsidRPr="00DF7C19">
        <w:rPr>
          <w:rFonts w:ascii="Times New Roman" w:hAnsi="Times New Roman" w:cs="Times New Roman"/>
          <w:sz w:val="24"/>
          <w:szCs w:val="24"/>
        </w:rPr>
        <w:t xml:space="preserve"> Г.А. - Развитие индивидуальных особенностей у обучающихся.</w:t>
      </w: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 xml:space="preserve">4. Розова И.Н. - </w:t>
      </w:r>
      <w:r w:rsidRPr="00DF7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 школьного образования в странах мира.</w:t>
      </w: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>5. Морозова Н.А. -  Формирование УУД на уроках биологии.</w:t>
      </w:r>
    </w:p>
    <w:p w:rsidR="00DF7C19" w:rsidRPr="00DF7C19" w:rsidRDefault="00DF7C19" w:rsidP="00DF7C19">
      <w:pPr>
        <w:jc w:val="both"/>
        <w:rPr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>6. Сухарева С.А. - Развивающее и проблемное обучение.</w:t>
      </w: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Темы для самообразования, выбранные педагогами ШПО, свидетельствуют о том, что учителя понимают всю важность задач, стоящих перед ними. В формулировках проблем, решаемых учителями естественнонаучного цикла, видятся новые подходы к </w:t>
      </w:r>
      <w:r w:rsidRPr="00DF7C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 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>Также  в течение учебного года учителя 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В учебных кабинетах имеется необходимый материал для работы. Преподаватели занимаются разработкой учебных программ по предметам и для элективных курсов и курсов по выбору. В 2018-2019 учебном году необходимо продолжить активную работу по развитию учебно-методической базы кабинетов.</w:t>
      </w:r>
    </w:p>
    <w:p w:rsidR="00DF7C19" w:rsidRPr="00DF7C19" w:rsidRDefault="00DF7C19" w:rsidP="00DF7C19">
      <w:pPr>
        <w:pStyle w:val="Default"/>
        <w:ind w:firstLine="708"/>
        <w:jc w:val="both"/>
      </w:pPr>
      <w:r w:rsidRPr="00DF7C19">
        <w:t>На заседаниях ШПО были рассмотрены следующие вопросы:</w:t>
      </w:r>
    </w:p>
    <w:p w:rsidR="00DF7C19" w:rsidRPr="00DF7C19" w:rsidRDefault="00DF7C19" w:rsidP="00DF7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1. Согласование календарно-тематического планирования по предметам на 2016/2017    учебный год</w:t>
      </w:r>
    </w:p>
    <w:p w:rsidR="00DF7C19" w:rsidRPr="00DF7C19" w:rsidRDefault="00DF7C19" w:rsidP="00DF7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2. Утверждение программ спецкурсов и плана работы по подготовке к  ЕГЭ и ОГЭ</w:t>
      </w:r>
    </w:p>
    <w:p w:rsidR="00DF7C19" w:rsidRPr="00DF7C19" w:rsidRDefault="00DF7C19" w:rsidP="00DF7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3. Организация школьного тура предметных олимпиад</w:t>
      </w: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4. Работа по теме самообразования</w:t>
      </w:r>
    </w:p>
    <w:p w:rsidR="00DF7C19" w:rsidRPr="00DF7C19" w:rsidRDefault="00DF7C19" w:rsidP="00DF7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5. Изучение новых нормативных документов</w:t>
      </w:r>
    </w:p>
    <w:p w:rsidR="00DF7C19" w:rsidRPr="00DF7C19" w:rsidRDefault="00DF7C19" w:rsidP="00DF7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6. Тренировочные и диагностические работы  в формате ОГЭ и ЕГЭ</w:t>
      </w:r>
    </w:p>
    <w:p w:rsidR="00DF7C19" w:rsidRPr="00DF7C19" w:rsidRDefault="00DF7C19" w:rsidP="00DF7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7. Работа со слабоуспевающими учащимися</w:t>
      </w:r>
    </w:p>
    <w:p w:rsidR="00DF7C19" w:rsidRPr="00DF7C19" w:rsidRDefault="00DF7C19" w:rsidP="00DF7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 xml:space="preserve">8. Индивидуальная работа с учащимися по подготовке к ОГЭ и ЕГЭ, индивидуальное консультирование обучающихся, самостоятельная работа обучающихся с литературой по ЕГЭ, электронными изданиями, </w:t>
      </w:r>
      <w:proofErr w:type="spellStart"/>
      <w:r w:rsidRPr="00DF7C19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</w:p>
    <w:p w:rsidR="00DF7C19" w:rsidRPr="00DF7C19" w:rsidRDefault="00DF7C19" w:rsidP="00DF7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9. Составление аналитического отчета о работе МО в 2017/2018 году</w:t>
      </w:r>
    </w:p>
    <w:p w:rsidR="00DF7C19" w:rsidRPr="00DF7C19" w:rsidRDefault="00DF7C19" w:rsidP="00DF7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C19" w:rsidRPr="00DF7C19" w:rsidRDefault="00DF7C19" w:rsidP="00DF7C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 xml:space="preserve">Участие обучающихся в различных, конкурсах, чемпионатах в 2017-2018  учебном году. </w:t>
      </w:r>
    </w:p>
    <w:p w:rsidR="00DF7C19" w:rsidRPr="00DF7C19" w:rsidRDefault="00DF7C19" w:rsidP="00DF7C19">
      <w:pPr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>Всероссийский этап:</w:t>
      </w:r>
    </w:p>
    <w:tbl>
      <w:tblPr>
        <w:tblStyle w:val="a6"/>
        <w:tblW w:w="0" w:type="auto"/>
        <w:tblLook w:val="04A0"/>
      </w:tblPr>
      <w:tblGrid>
        <w:gridCol w:w="878"/>
        <w:gridCol w:w="3404"/>
        <w:gridCol w:w="1814"/>
        <w:gridCol w:w="1084"/>
        <w:gridCol w:w="2391"/>
      </w:tblGrid>
      <w:tr w:rsidR="00DF7C19" w:rsidRPr="00DF7C19" w:rsidTr="0084043B">
        <w:tc>
          <w:tcPr>
            <w:tcW w:w="878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4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14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4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91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F7C19" w:rsidRPr="00DF7C19" w:rsidTr="0084043B">
        <w:tc>
          <w:tcPr>
            <w:tcW w:w="878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Предметный чемпионат по обществознанию (г</w:t>
            </w:r>
            <w:proofErr w:type="gramStart"/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7C19">
              <w:rPr>
                <w:rFonts w:ascii="Times New Roman" w:hAnsi="Times New Roman" w:cs="Times New Roman"/>
                <w:sz w:val="24"/>
                <w:szCs w:val="24"/>
              </w:rPr>
              <w:t xml:space="preserve">ермь) </w:t>
            </w:r>
          </w:p>
        </w:tc>
        <w:tc>
          <w:tcPr>
            <w:tcW w:w="1814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1084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Морозова Н.А.</w:t>
            </w:r>
          </w:p>
        </w:tc>
      </w:tr>
      <w:tr w:rsidR="00DF7C19" w:rsidRPr="00DF7C19" w:rsidTr="0084043B">
        <w:tc>
          <w:tcPr>
            <w:tcW w:w="878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4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Дистанционные олимпиады по физике</w:t>
            </w:r>
          </w:p>
        </w:tc>
        <w:tc>
          <w:tcPr>
            <w:tcW w:w="1814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 xml:space="preserve">Март, май </w:t>
            </w:r>
          </w:p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84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DF7C19" w:rsidRPr="00DF7C19" w:rsidRDefault="00DF7C19" w:rsidP="008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19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DF7C1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DF7C19" w:rsidRPr="00DF7C19" w:rsidRDefault="00DF7C19" w:rsidP="00DF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ab/>
        <w:t xml:space="preserve">Распространение педагогического опыта вне профессиональных </w:t>
      </w:r>
      <w:proofErr w:type="gramStart"/>
      <w:r w:rsidRPr="00DF7C19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DF7C19">
        <w:rPr>
          <w:rFonts w:ascii="Times New Roman" w:hAnsi="Times New Roman" w:cs="Times New Roman"/>
          <w:sz w:val="24"/>
          <w:szCs w:val="24"/>
        </w:rPr>
        <w:t>, в виде открытых уроков на РПС:</w:t>
      </w: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 xml:space="preserve">1. Розова И.Н. – география 9 </w:t>
      </w:r>
      <w:proofErr w:type="spellStart"/>
      <w:r w:rsidRPr="00DF7C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F7C19">
        <w:rPr>
          <w:rFonts w:ascii="Times New Roman" w:hAnsi="Times New Roman" w:cs="Times New Roman"/>
          <w:sz w:val="24"/>
          <w:szCs w:val="24"/>
        </w:rPr>
        <w:t>. (март)</w:t>
      </w: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 xml:space="preserve">2. Морозова Н.А. – биология 6 </w:t>
      </w:r>
      <w:proofErr w:type="spellStart"/>
      <w:r w:rsidRPr="00DF7C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F7C19">
        <w:rPr>
          <w:rFonts w:ascii="Times New Roman" w:hAnsi="Times New Roman" w:cs="Times New Roman"/>
          <w:sz w:val="24"/>
          <w:szCs w:val="24"/>
        </w:rPr>
        <w:t>. (март)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Анализ итогов работы показал, что поставленные задачи в основном выполнены. 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работу методического объединения, следует отметить, что методическая тема соответствуют основным задачам, стоящим перед ШПО. Тематика заседаний отражает основные проблемы, стоящие перед педагогами ШПО; заседания тщательно продуманы;  выступления и выводы основывались на 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у  обучающихся навыков творческой исследовательской деятельности; сохранению и поддержанию </w:t>
      </w:r>
      <w:proofErr w:type="spellStart"/>
      <w:r w:rsidRPr="00DF7C19">
        <w:rPr>
          <w:rFonts w:ascii="Times New Roman" w:eastAsia="Times New Roman" w:hAnsi="Times New Roman" w:cs="Times New Roman"/>
          <w:sz w:val="24"/>
          <w:szCs w:val="24"/>
        </w:rPr>
        <w:t>здоровьеберегающей</w:t>
      </w:r>
      <w:proofErr w:type="spellEnd"/>
      <w:r w:rsidRPr="00DF7C1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среды. В методическом  объединении успешно проводились различные виды контроля.  </w:t>
      </w:r>
    </w:p>
    <w:p w:rsidR="00DF7C19" w:rsidRPr="00DF7C19" w:rsidRDefault="00DF7C19" w:rsidP="00DF7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 в работе</w:t>
      </w:r>
      <w:r w:rsidRPr="00DF7C19">
        <w:rPr>
          <w:rFonts w:ascii="Times New Roman" w:hAnsi="Times New Roman" w:cs="Times New Roman"/>
          <w:sz w:val="24"/>
          <w:szCs w:val="24"/>
        </w:rPr>
        <w:t xml:space="preserve"> ШПО учителей физики, химии, географии и биологии в 2017-2018 учебном году </w:t>
      </w: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и недостатки. Так выявлено, что индивидуально-групповые занятия используются в основном для отработки и тренировки ранее полученных знаний и умений. Не проводится Неделя науки, а только разовые мероприятия. </w:t>
      </w:r>
      <w:r w:rsidRPr="00DF7C19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организовано </w:t>
      </w:r>
      <w:proofErr w:type="spellStart"/>
      <w:r w:rsidRPr="00DF7C19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DF7C19">
        <w:rPr>
          <w:rFonts w:ascii="Times New Roman" w:eastAsia="Times New Roman" w:hAnsi="Times New Roman" w:cs="Times New Roman"/>
          <w:sz w:val="24"/>
          <w:szCs w:val="24"/>
        </w:rPr>
        <w:t xml:space="preserve"> уроков  своих коллег. 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главное в том, что недостатки анализируются, а значит, возможно, их устранение. 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Показателями успешной работы членов кафедры естественнонаучного цикла можно считать: 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-стабильные показатели успеваемости; 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положительной мотивации </w:t>
      </w:r>
      <w:proofErr w:type="gramStart"/>
      <w:r w:rsidRPr="00DF7C1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>-системный подход к анализу и планированию своей деятельности;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>-использование  различных   видов    проверочных работ на уроках как средство ликвидации пробелов обучающихся;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>-методические умения педагогов по применению современных технологий, а также выполнение целей и задач, поставленных в начале учебного года.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Среди членов кафедры систематически проводится работа по повышению квалификации педагогов. 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F7C19">
        <w:rPr>
          <w:rFonts w:ascii="Times New Roman" w:hAnsi="Times New Roman" w:cs="Times New Roman"/>
          <w:color w:val="000000"/>
          <w:sz w:val="24"/>
          <w:szCs w:val="24"/>
        </w:rPr>
        <w:t>Конькова</w:t>
      </w:r>
      <w:proofErr w:type="spellEnd"/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 Л.Г. – «Роль методического объединения и реализации комплексных программ учительского роста»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>2. Сухарева С.А. –   «Роль методического объединения и реализации комплексных программ учительского роста»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>3. Морозова Н.А. – «Роль методического объединения и реализации комплексных программ учительского роста»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Активно ведется работа над темами самообразования. 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Члены ШМО понимают значимость методической работы, принимают активное участие в жизни школы. 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19">
        <w:rPr>
          <w:rFonts w:ascii="Times New Roman" w:hAnsi="Times New Roman" w:cs="Times New Roman"/>
          <w:color w:val="000000"/>
          <w:sz w:val="24"/>
          <w:szCs w:val="24"/>
        </w:rPr>
        <w:t xml:space="preserve">Все заседания кафедры проведены согласно плану работы. Выполнение решений заседаний контролируется, систематически проводится мониторинг качества знаний обучающихся. </w:t>
      </w:r>
    </w:p>
    <w:p w:rsidR="00DF7C19" w:rsidRPr="00DF7C19" w:rsidRDefault="00DF7C19" w:rsidP="00DF7C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F7C19">
        <w:rPr>
          <w:rFonts w:ascii="Times New Roman" w:hAnsi="Times New Roman" w:cs="Times New Roman"/>
          <w:sz w:val="24"/>
          <w:szCs w:val="24"/>
        </w:rPr>
        <w:t xml:space="preserve">Работу ШПО учителей физики, химии, географии и биологии в 2017-2018 учебном году признать удовлетворительной.    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DF7C19" w:rsidRPr="00DF7C19" w:rsidRDefault="00DF7C19" w:rsidP="00DF7C1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C19">
        <w:rPr>
          <w:rFonts w:ascii="Times New Roman" w:eastAsia="Times New Roman" w:hAnsi="Times New Roman"/>
          <w:sz w:val="24"/>
          <w:szCs w:val="24"/>
        </w:rPr>
        <w:t>совершенствовать работу с одаренными детьми и наиболее подготовленными обучающимися через кружки, факультативы, олимпиады, конкурсы;</w:t>
      </w:r>
    </w:p>
    <w:p w:rsidR="00DF7C19" w:rsidRPr="00DF7C19" w:rsidRDefault="00DF7C19" w:rsidP="00DF7C1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продолжить работу по повышению качества образования при сохранении и укреплении здоровья обучающихся на основе внедрения новых педагогических технологий в образовательный процесс в условиях введения ФГОС;</w:t>
      </w:r>
    </w:p>
    <w:p w:rsidR="00DF7C19" w:rsidRPr="00DF7C19" w:rsidRDefault="00DF7C19" w:rsidP="00DF7C1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C19">
        <w:rPr>
          <w:rFonts w:ascii="Times New Roman" w:eastAsia="Times New Roman" w:hAnsi="Times New Roman"/>
          <w:sz w:val="24"/>
          <w:szCs w:val="24"/>
        </w:rPr>
        <w:t>совершенствовать педагогическое мастерство учителей по овладению новыми образовательными технологиями;</w:t>
      </w:r>
    </w:p>
    <w:p w:rsidR="00DF7C19" w:rsidRPr="00DF7C19" w:rsidRDefault="00DF7C19" w:rsidP="00DF7C1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C19">
        <w:rPr>
          <w:rFonts w:ascii="Times New Roman" w:eastAsia="Times New Roman" w:hAnsi="Times New Roman"/>
          <w:sz w:val="24"/>
          <w:szCs w:val="24"/>
        </w:rPr>
        <w:t>продолжать выявлять, обобщать и распространять опыт творчески работающих учителей;</w:t>
      </w:r>
    </w:p>
    <w:p w:rsidR="00DF7C19" w:rsidRPr="00DF7C19" w:rsidRDefault="00DF7C19" w:rsidP="00DF7C1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C19">
        <w:rPr>
          <w:rFonts w:ascii="Times New Roman" w:eastAsia="Times New Roman" w:hAnsi="Times New Roman"/>
          <w:sz w:val="24"/>
          <w:szCs w:val="24"/>
        </w:rPr>
        <w:t>разнообразить формы проведения заседаний  ШМО (круглый стол, творческий отчет, деловые игры, семинары-практикумы);</w:t>
      </w:r>
    </w:p>
    <w:p w:rsidR="00DF7C19" w:rsidRPr="00DF7C19" w:rsidRDefault="00DF7C19" w:rsidP="00DF7C1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C19">
        <w:rPr>
          <w:rFonts w:ascii="Times New Roman" w:eastAsia="Times New Roman" w:hAnsi="Times New Roman"/>
          <w:sz w:val="24"/>
          <w:szCs w:val="24"/>
        </w:rPr>
        <w:t xml:space="preserve">руководителю ШМО усилить контроль за </w:t>
      </w:r>
      <w:proofErr w:type="spellStart"/>
      <w:r w:rsidRPr="00DF7C19">
        <w:rPr>
          <w:rFonts w:ascii="Times New Roman" w:eastAsia="Times New Roman" w:hAnsi="Times New Roman"/>
          <w:sz w:val="24"/>
          <w:szCs w:val="24"/>
        </w:rPr>
        <w:t>взаимопосещением</w:t>
      </w:r>
      <w:proofErr w:type="spellEnd"/>
      <w:r w:rsidRPr="00DF7C19">
        <w:rPr>
          <w:rFonts w:ascii="Times New Roman" w:eastAsia="Times New Roman" w:hAnsi="Times New Roman"/>
          <w:sz w:val="24"/>
          <w:szCs w:val="24"/>
        </w:rPr>
        <w:t xml:space="preserve"> учителей;</w:t>
      </w:r>
    </w:p>
    <w:p w:rsidR="00DF7C19" w:rsidRDefault="00DF7C19" w:rsidP="00DF7C1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7C19">
        <w:rPr>
          <w:rFonts w:ascii="Times New Roman" w:eastAsia="Times New Roman" w:hAnsi="Times New Roman"/>
          <w:sz w:val="24"/>
          <w:szCs w:val="24"/>
        </w:rPr>
        <w:t>вести мониторинг качества знаний обучающихся с целью устранения пробелов и повышения качества образования.</w:t>
      </w:r>
    </w:p>
    <w:p w:rsidR="00F00D74" w:rsidRDefault="00F00D74" w:rsidP="00F00D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0D74" w:rsidRPr="00F00D74" w:rsidRDefault="00F00D74" w:rsidP="00F00D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7C19" w:rsidRPr="00DF7C19" w:rsidRDefault="00DF7C19" w:rsidP="00DF7C19">
      <w:pPr>
        <w:pStyle w:val="a5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DF7C19">
        <w:rPr>
          <w:rFonts w:ascii="Times New Roman" w:hAnsi="Times New Roman"/>
          <w:b/>
          <w:sz w:val="24"/>
          <w:szCs w:val="24"/>
        </w:rPr>
        <w:lastRenderedPageBreak/>
        <w:t xml:space="preserve">Анализ работы ШПО учителей английского языка за 2017-2018 </w:t>
      </w:r>
      <w:proofErr w:type="spellStart"/>
      <w:r w:rsidRPr="00DF7C19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DF7C1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DF7C19" w:rsidRPr="00DF7C19" w:rsidRDefault="00DF7C19" w:rsidP="00DF7C19">
      <w:pPr>
        <w:pStyle w:val="a5"/>
        <w:ind w:left="1428"/>
        <w:jc w:val="both"/>
        <w:rPr>
          <w:rFonts w:ascii="Times New Roman" w:hAnsi="Times New Roman"/>
          <w:sz w:val="24"/>
          <w:szCs w:val="24"/>
        </w:rPr>
      </w:pPr>
    </w:p>
    <w:p w:rsidR="00DF7C19" w:rsidRPr="00DF7C19" w:rsidRDefault="00DF7C19" w:rsidP="00DF7C19">
      <w:pPr>
        <w:pStyle w:val="a5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Основная цель работы ШМО - освоение и совершенствование педагогических технологий  в соответствии с требованиями ФГОС и практическое их применение.</w:t>
      </w:r>
    </w:p>
    <w:p w:rsidR="00DF7C19" w:rsidRPr="00DF7C19" w:rsidRDefault="00DF7C19" w:rsidP="00DF7C19">
      <w:pPr>
        <w:pStyle w:val="a5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Задачи, стоявшие перед участниками ШМО:</w:t>
      </w:r>
    </w:p>
    <w:p w:rsidR="00DF7C19" w:rsidRPr="00DF7C19" w:rsidRDefault="00DF7C19" w:rsidP="00DF7C19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-повышение профессионального мастерства,</w:t>
      </w:r>
    </w:p>
    <w:p w:rsidR="00DF7C19" w:rsidRPr="00DF7C19" w:rsidRDefault="00DF7C19" w:rsidP="00DF7C19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 xml:space="preserve">-совершенствование </w:t>
      </w:r>
      <w:proofErr w:type="spellStart"/>
      <w:r w:rsidRPr="00DF7C19">
        <w:rPr>
          <w:rFonts w:ascii="Times New Roman" w:hAnsi="Times New Roman"/>
          <w:sz w:val="24"/>
          <w:szCs w:val="24"/>
        </w:rPr>
        <w:t>пед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. технологий на уроках английского языка, </w:t>
      </w:r>
    </w:p>
    <w:p w:rsidR="00DF7C19" w:rsidRPr="00DF7C19" w:rsidRDefault="00DF7C19" w:rsidP="00DF7C19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 xml:space="preserve">-разработка заданий, направленных </w:t>
      </w:r>
      <w:proofErr w:type="gramStart"/>
      <w:r w:rsidRPr="00DF7C19">
        <w:rPr>
          <w:rFonts w:ascii="Times New Roman" w:hAnsi="Times New Roman"/>
          <w:sz w:val="24"/>
          <w:szCs w:val="24"/>
        </w:rPr>
        <w:t>на</w:t>
      </w:r>
      <w:proofErr w:type="gramEnd"/>
      <w:r w:rsidRPr="00DF7C19">
        <w:rPr>
          <w:rFonts w:ascii="Times New Roman" w:hAnsi="Times New Roman"/>
          <w:sz w:val="24"/>
          <w:szCs w:val="24"/>
        </w:rPr>
        <w:t xml:space="preserve"> </w:t>
      </w:r>
    </w:p>
    <w:p w:rsidR="00DF7C19" w:rsidRPr="00DF7C19" w:rsidRDefault="00DF7C19" w:rsidP="00DF7C19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подготовку к ГИА.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Мероприятия, проведенные  за год, в рамках ШПО: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-Анализ изменений в программах, учебных планах к началу учебного года.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-Утверждение плана МО.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-Знакомство с материалами в рамках аттестации педагогов.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-Участие педагогов в педсовете, посвященном адаптации 5-классников в учебной деятельности.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-Посещение педагогами родительских собраний, с целью ознакомления родителей с требованиями по предмету и критериями оценивания.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-Тематические заседания по темам: Система работы с одаренными детьми, Использование технологии проектов как один из способов добывания знаний, Связь урочной и внеурочной деятельности учителя  в процессе использования проектной технологии.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-Проведение предметной школьной и участие в районной олимпиадах.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C19">
        <w:rPr>
          <w:rFonts w:ascii="Times New Roman" w:hAnsi="Times New Roman"/>
          <w:sz w:val="24"/>
          <w:szCs w:val="24"/>
        </w:rPr>
        <w:t>Подготовка материалов к школьной и районной олимпиадам, участие в жюри и экспертных комиссиях по проверке олимпиад.</w:t>
      </w:r>
      <w:proofErr w:type="gramEnd"/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Посещение методического семинара на базе Гимназии 12-встреча с методистами издательства Просвещение.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Проведение Недели Иностранных Языков: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C19">
        <w:rPr>
          <w:rFonts w:ascii="Times New Roman" w:hAnsi="Times New Roman"/>
          <w:sz w:val="24"/>
          <w:szCs w:val="24"/>
        </w:rPr>
        <w:t>Буйлина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 И В- викторина&lt; В стране английского языка&gt;- 2 а, б</w:t>
      </w:r>
      <w:proofErr w:type="gramStart"/>
      <w:r w:rsidRPr="00DF7C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F7C19">
        <w:rPr>
          <w:rFonts w:ascii="Times New Roman" w:hAnsi="Times New Roman"/>
          <w:sz w:val="24"/>
          <w:szCs w:val="24"/>
        </w:rPr>
        <w:t xml:space="preserve"> в,  сценка&lt; Теремок&gt;—4 г (12 человек), 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 xml:space="preserve">Гришина </w:t>
      </w:r>
      <w:proofErr w:type="spellStart"/>
      <w:r w:rsidRPr="00DF7C19">
        <w:rPr>
          <w:rFonts w:ascii="Times New Roman" w:hAnsi="Times New Roman"/>
          <w:sz w:val="24"/>
          <w:szCs w:val="24"/>
        </w:rPr>
        <w:t>Е.В.-Отрывок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 из У.Шекспира &lt; Ромео и Джульетта&gt;(11 </w:t>
      </w:r>
      <w:proofErr w:type="spellStart"/>
      <w:r w:rsidRPr="00DF7C19">
        <w:rPr>
          <w:rFonts w:ascii="Times New Roman" w:hAnsi="Times New Roman"/>
          <w:sz w:val="24"/>
          <w:szCs w:val="24"/>
        </w:rPr>
        <w:t>кл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F7C19">
        <w:rPr>
          <w:rFonts w:ascii="Times New Roman" w:hAnsi="Times New Roman"/>
          <w:sz w:val="24"/>
          <w:szCs w:val="24"/>
        </w:rPr>
        <w:t>срановедческая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 викторина в 10-11 классах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 xml:space="preserve">Ильина А.А.- викторина&lt; Знаешь ли ты англ. язык?&gt; (3 </w:t>
      </w:r>
      <w:proofErr w:type="spellStart"/>
      <w:r w:rsidRPr="00DF7C19">
        <w:rPr>
          <w:rFonts w:ascii="Times New Roman" w:hAnsi="Times New Roman"/>
          <w:sz w:val="24"/>
          <w:szCs w:val="24"/>
        </w:rPr>
        <w:t>кл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), сценка-сказка&lt; 3 медведя&gt;, 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C19">
        <w:rPr>
          <w:rFonts w:ascii="Times New Roman" w:hAnsi="Times New Roman"/>
          <w:sz w:val="24"/>
          <w:szCs w:val="24"/>
        </w:rPr>
        <w:t>Кравцива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 Л.Э.- конкурс чтецов, мастер-класс &lt; Умеешь ли ты создавать ребусы на </w:t>
      </w:r>
      <w:proofErr w:type="spellStart"/>
      <w:proofErr w:type="gramStart"/>
      <w:r w:rsidRPr="00DF7C19">
        <w:rPr>
          <w:rFonts w:ascii="Times New Roman" w:hAnsi="Times New Roman"/>
          <w:sz w:val="24"/>
          <w:szCs w:val="24"/>
        </w:rPr>
        <w:t>англ</w:t>
      </w:r>
      <w:proofErr w:type="spellEnd"/>
      <w:proofErr w:type="gramEnd"/>
      <w:r w:rsidRPr="00DF7C19">
        <w:rPr>
          <w:rFonts w:ascii="Times New Roman" w:hAnsi="Times New Roman"/>
          <w:sz w:val="24"/>
          <w:szCs w:val="24"/>
        </w:rPr>
        <w:t xml:space="preserve"> языке?&gt; (5 классы)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 xml:space="preserve">Шевелева Е.О.- страноведческая викторина(5, 6, 7 </w:t>
      </w:r>
      <w:proofErr w:type="spellStart"/>
      <w:r w:rsidRPr="00DF7C19">
        <w:rPr>
          <w:rFonts w:ascii="Times New Roman" w:hAnsi="Times New Roman"/>
          <w:sz w:val="24"/>
          <w:szCs w:val="24"/>
        </w:rPr>
        <w:t>кл</w:t>
      </w:r>
      <w:proofErr w:type="spellEnd"/>
      <w:r w:rsidRPr="00DF7C19">
        <w:rPr>
          <w:rFonts w:ascii="Times New Roman" w:hAnsi="Times New Roman"/>
          <w:sz w:val="24"/>
          <w:szCs w:val="24"/>
        </w:rPr>
        <w:t>), конкурс чтецов  (9кл).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На протяжении учебного года учителя занимались со слабоуспевающими учащимися: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C19">
        <w:rPr>
          <w:rFonts w:ascii="Times New Roman" w:hAnsi="Times New Roman"/>
          <w:sz w:val="24"/>
          <w:szCs w:val="24"/>
        </w:rPr>
        <w:t>Кравцива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 Л.Э.- понедельник, четверг- 6а, б, в, </w:t>
      </w:r>
      <w:proofErr w:type="gramStart"/>
      <w:r w:rsidRPr="00DF7C19">
        <w:rPr>
          <w:rFonts w:ascii="Times New Roman" w:hAnsi="Times New Roman"/>
          <w:sz w:val="24"/>
          <w:szCs w:val="24"/>
        </w:rPr>
        <w:t>г</w:t>
      </w:r>
      <w:proofErr w:type="gramEnd"/>
    </w:p>
    <w:p w:rsidR="00DF7C19" w:rsidRPr="00DF7C19" w:rsidRDefault="00DF7C19" w:rsidP="00DF7C19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 xml:space="preserve">Ильина А.А- 3а, б, в, </w:t>
      </w:r>
      <w:proofErr w:type="gramStart"/>
      <w:r w:rsidRPr="00DF7C19">
        <w:rPr>
          <w:rFonts w:ascii="Times New Roman" w:hAnsi="Times New Roman"/>
          <w:sz w:val="24"/>
          <w:szCs w:val="24"/>
        </w:rPr>
        <w:t>г</w:t>
      </w:r>
      <w:proofErr w:type="gramEnd"/>
      <w:r w:rsidRPr="00DF7C19">
        <w:rPr>
          <w:rFonts w:ascii="Times New Roman" w:hAnsi="Times New Roman"/>
          <w:sz w:val="24"/>
          <w:szCs w:val="24"/>
        </w:rPr>
        <w:t>, 2г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C19">
        <w:rPr>
          <w:rFonts w:ascii="Times New Roman" w:hAnsi="Times New Roman"/>
          <w:sz w:val="24"/>
          <w:szCs w:val="24"/>
        </w:rPr>
        <w:t>Буйлина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 И.В.- вторник, четверг- 4б, 7а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 xml:space="preserve">Шевелева Е.О.-понедельник-5 а, б, </w:t>
      </w:r>
      <w:proofErr w:type="gramStart"/>
      <w:r w:rsidRPr="00DF7C19">
        <w:rPr>
          <w:rFonts w:ascii="Times New Roman" w:hAnsi="Times New Roman"/>
          <w:sz w:val="24"/>
          <w:szCs w:val="24"/>
        </w:rPr>
        <w:t>г</w:t>
      </w:r>
      <w:proofErr w:type="gramEnd"/>
      <w:r w:rsidRPr="00DF7C19">
        <w:rPr>
          <w:rFonts w:ascii="Times New Roman" w:hAnsi="Times New Roman"/>
          <w:sz w:val="24"/>
          <w:szCs w:val="24"/>
        </w:rPr>
        <w:t>.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 xml:space="preserve">Проходила подготовка к школьному и муниципальному турам олимпиад </w:t>
      </w:r>
      <w:proofErr w:type="gramStart"/>
      <w:r w:rsidRPr="00DF7C19">
        <w:rPr>
          <w:rFonts w:ascii="Times New Roman" w:hAnsi="Times New Roman"/>
          <w:sz w:val="24"/>
          <w:szCs w:val="24"/>
        </w:rPr>
        <w:t>-</w:t>
      </w:r>
      <w:proofErr w:type="spellStart"/>
      <w:r w:rsidRPr="00DF7C19">
        <w:rPr>
          <w:rFonts w:ascii="Times New Roman" w:hAnsi="Times New Roman"/>
          <w:sz w:val="24"/>
          <w:szCs w:val="24"/>
        </w:rPr>
        <w:t>Б</w:t>
      </w:r>
      <w:proofErr w:type="gramEnd"/>
      <w:r w:rsidRPr="00DF7C19">
        <w:rPr>
          <w:rFonts w:ascii="Times New Roman" w:hAnsi="Times New Roman"/>
          <w:sz w:val="24"/>
          <w:szCs w:val="24"/>
        </w:rPr>
        <w:t>уйлина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 И.В., Гришина Е.В, Шевелева Е.О., </w:t>
      </w:r>
      <w:proofErr w:type="spellStart"/>
      <w:r w:rsidRPr="00DF7C19">
        <w:rPr>
          <w:rFonts w:ascii="Times New Roman" w:hAnsi="Times New Roman"/>
          <w:sz w:val="24"/>
          <w:szCs w:val="24"/>
        </w:rPr>
        <w:t>Кравцива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 Л.Э.</w:t>
      </w:r>
    </w:p>
    <w:p w:rsidR="00DF7C19" w:rsidRPr="00DF7C19" w:rsidRDefault="00DF7C19" w:rsidP="00DF7C1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В рамках внеклассной работы некоторые учителя участвовали в муниципальном конкурсе ДИАЛОГ КУЛЬТУР-</w:t>
      </w:r>
    </w:p>
    <w:p w:rsidR="00DF7C19" w:rsidRPr="00DF7C19" w:rsidRDefault="00DF7C19" w:rsidP="00DF7C19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t>Шевелева Е.О. с учениками 5 и 9 классов, Гришина Е.</w:t>
      </w:r>
      <w:proofErr w:type="gramStart"/>
      <w:r w:rsidRPr="00DF7C19">
        <w:rPr>
          <w:rFonts w:ascii="Times New Roman" w:hAnsi="Times New Roman"/>
          <w:sz w:val="24"/>
          <w:szCs w:val="24"/>
        </w:rPr>
        <w:t>В</w:t>
      </w:r>
      <w:proofErr w:type="gramEnd"/>
      <w:r w:rsidRPr="00DF7C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7C19">
        <w:rPr>
          <w:rFonts w:ascii="Times New Roman" w:hAnsi="Times New Roman"/>
          <w:sz w:val="24"/>
          <w:szCs w:val="24"/>
        </w:rPr>
        <w:t>с</w:t>
      </w:r>
      <w:proofErr w:type="gramEnd"/>
      <w:r w:rsidRPr="00DF7C19">
        <w:rPr>
          <w:rFonts w:ascii="Times New Roman" w:hAnsi="Times New Roman"/>
          <w:sz w:val="24"/>
          <w:szCs w:val="24"/>
        </w:rPr>
        <w:t xml:space="preserve"> учениками 11 и 7 классов, а также в КОНКУРСЕ ЧТЕЦОВ в Рамешках. Есть победители и призеры.</w:t>
      </w:r>
    </w:p>
    <w:p w:rsidR="00DF7C19" w:rsidRDefault="00DF7C19" w:rsidP="00DF7C1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7C19">
        <w:rPr>
          <w:rFonts w:ascii="Times New Roman" w:hAnsi="Times New Roman"/>
          <w:sz w:val="24"/>
          <w:szCs w:val="24"/>
        </w:rPr>
        <w:lastRenderedPageBreak/>
        <w:t>Педагоги МО английского языка работают в непростых условия</w:t>
      </w:r>
      <w:proofErr w:type="gramStart"/>
      <w:r w:rsidRPr="00DF7C19">
        <w:rPr>
          <w:rFonts w:ascii="Times New Roman" w:hAnsi="Times New Roman"/>
          <w:sz w:val="24"/>
          <w:szCs w:val="24"/>
        </w:rPr>
        <w:t>х-</w:t>
      </w:r>
      <w:proofErr w:type="gramEnd"/>
      <w:r w:rsidRPr="00DF7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C19">
        <w:rPr>
          <w:rFonts w:ascii="Times New Roman" w:hAnsi="Times New Roman"/>
          <w:sz w:val="24"/>
          <w:szCs w:val="24"/>
        </w:rPr>
        <w:t>имприходится</w:t>
      </w:r>
      <w:proofErr w:type="spellEnd"/>
      <w:r w:rsidRPr="00DF7C19">
        <w:rPr>
          <w:rFonts w:ascii="Times New Roman" w:hAnsi="Times New Roman"/>
          <w:sz w:val="24"/>
          <w:szCs w:val="24"/>
        </w:rPr>
        <w:t xml:space="preserve"> работать в полных классах, нет собственных кабинетов для некоторых преподавателей, тем не менее, педагоги работают с отдачей и творчеством, используя на уроках ИКТ, различные виды современных методик и технологий.</w:t>
      </w:r>
    </w:p>
    <w:p w:rsidR="00E86A87" w:rsidRPr="00E86A87" w:rsidRDefault="00E86A87" w:rsidP="00E86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87">
        <w:rPr>
          <w:rFonts w:ascii="Times New Roman" w:hAnsi="Times New Roman" w:cs="Times New Roman"/>
          <w:b/>
          <w:sz w:val="24"/>
          <w:szCs w:val="24"/>
        </w:rPr>
        <w:t>Анализ работы ШПО учителей предметного объединения эстетическо-воспитательного цикла за 2017-2018 учебный год.</w:t>
      </w:r>
    </w:p>
    <w:p w:rsidR="00E86A87" w:rsidRDefault="00E86A87" w:rsidP="00E86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 образовательной деятельности  нашей школы в 2017-2018 учебном году являлась организация работы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доразвитию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со слабым уровнем  логического мышления, развитию познавательных способностей, формированию опыта самостоятельной учебной деятельности.</w:t>
      </w:r>
    </w:p>
    <w:p w:rsidR="00E86A87" w:rsidRDefault="00E86A87" w:rsidP="00E86A8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было проведено 5 заседаний  методического объединения. 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заседании состоялось обсуждение учебных программ, проверка наличия учебного и методического обеспечения, утверждения плана работы на предстоящий  учебный год, индивидуального тематического планирования по предметам,  разработаны мероприятия по повышению качества обучения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обучающихся со слабым уровнем развития логического мышления.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заседании по теме: «Развитие логического  и образного    мышления в процессе обучения на уроках изобразительного искусства» выступила  с докладом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НН, о требованиях к современному уроку, об использовании на уроках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видеоаппаратуры рассказала учитель ОБЖ Кудряшова ИВ, обсуждались вопросы взаимопомощи интеграции между учителями внутри объединения.</w:t>
      </w:r>
    </w:p>
    <w:p w:rsidR="00E86A87" w:rsidRDefault="00E86A87" w:rsidP="00E86A8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заседании обсуждалась тема» «Научно-методическая основа  развития логического мышления на уроках технологии». С докладом выступил  учитель технологии Суворов ДА, мастер-класс по теме: «Развитие  логического мышления у уч-ся на уроках технологии»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технологии Гусева ТИ, состоялось обсуждение организации и проведения промежуточного контроля.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заседании МО обсуждалась 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«Развитие  образного мышления на уроках музыки через интеграцию видов искусства». Выступила с докладом учитель музыки в  Осипова 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 класс провела учитель  музыки  в 8 классе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 . 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состоялось  итоговое заседание «Итоги работы МО. Мониторинг качества обучения  и воспитания за год». Состоялось подведение итогов  работы  за 2017-2018 учебный год. Определялись основные направления и задачи  на предстоящий год.</w:t>
      </w:r>
    </w:p>
    <w:p w:rsidR="00E86A87" w:rsidRDefault="00E86A87" w:rsidP="00E86A8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наставничества и обмена опыта  учителем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 для молодых специалистов  в области музыкального искусства (Осиповой А.Д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Г.И)  был проведен открытый урок.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6A87" w:rsidRDefault="00E86A87" w:rsidP="00E86A8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Учителя предметного цикла принимали участие   в конкурсах, фестивалях, соревнованиях, выставках на школьном, муниципальном  и региональном уровне.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легкоатлетический кросс (сентябрь)- Шубина ЕА, Борисов ВИ, Виноградов АБ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соревнования по мини-футболу (октябрь)- Шубина ЕА, Борисов ВИ, Виноградов АБ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соревнования по баскетболу  и  волейболу (декабрь, март) - Шубина ЕА, Борисов ВИ, Виноградов АБ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«Лыжня России» (февраль)- Шубина ЕА, Борисов ВИ, Виноградов АБ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легкоатлетическая эстафета (май)- Шубина ЕА, Борисов ВИ, Виноградов АБ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спартакиада допризывной молодежи (май)- Шубина ЕА, Борисов ВИ, Виноградов АБ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участие в школьных  районных олимпиадах: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технология </w:t>
      </w:r>
    </w:p>
    <w:p w:rsidR="00E86A87" w:rsidRDefault="00E86A87" w:rsidP="00E86A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</w:t>
      </w:r>
    </w:p>
    <w:p w:rsidR="00E86A87" w:rsidRDefault="00E86A87" w:rsidP="00E86A8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этим предметам есть призовые места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участие в конкурсах и  выставках рисунков, концертах к школьным праздникам, выставках ДПИ.</w:t>
      </w: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F00D74">
        <w:rPr>
          <w:rFonts w:ascii="Times New Roman" w:eastAsia="Times New Roman" w:hAnsi="Times New Roman" w:cs="Times New Roman"/>
          <w:sz w:val="24"/>
          <w:szCs w:val="24"/>
          <w:u w:val="single"/>
        </w:rPr>
        <w:t>Участие обучающихся МБОУ «</w:t>
      </w:r>
      <w:proofErr w:type="spellStart"/>
      <w:r w:rsidRPr="00F00D74">
        <w:rPr>
          <w:rFonts w:ascii="Times New Roman" w:eastAsia="Times New Roman" w:hAnsi="Times New Roman" w:cs="Times New Roman"/>
          <w:sz w:val="24"/>
          <w:szCs w:val="24"/>
          <w:u w:val="single"/>
        </w:rPr>
        <w:t>Максатихинская</w:t>
      </w:r>
      <w:proofErr w:type="spellEnd"/>
      <w:r w:rsidRPr="00F00D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СОШ№1» в спортивных мероприятиях.</w:t>
      </w:r>
      <w:proofErr w:type="gramEnd"/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Учащиеся нашей школы в течени</w:t>
      </w:r>
      <w:proofErr w:type="gramStart"/>
      <w:r w:rsidRPr="00F00D7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00D74">
        <w:rPr>
          <w:rFonts w:ascii="Times New Roman" w:eastAsia="Times New Roman" w:hAnsi="Times New Roman" w:cs="Times New Roman"/>
          <w:sz w:val="24"/>
          <w:szCs w:val="24"/>
        </w:rPr>
        <w:t xml:space="preserve"> 2017-2018 учебного года активно принимали участие в спортивных мероприятиях школьного, муниципального, регионального уровня.</w:t>
      </w: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D74">
        <w:rPr>
          <w:rFonts w:ascii="Times New Roman" w:eastAsia="Times New Roman" w:hAnsi="Times New Roman" w:cs="Times New Roman"/>
          <w:sz w:val="24"/>
          <w:szCs w:val="24"/>
          <w:u w:val="single"/>
        </w:rPr>
        <w:t>На школьном уровне были проведены следующие мероприятия:</w:t>
      </w:r>
    </w:p>
    <w:p w:rsidR="00F00D74" w:rsidRPr="00F00D74" w:rsidRDefault="00F00D74" w:rsidP="00F00D74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«Президентские состязания» - 2017г.</w:t>
      </w:r>
    </w:p>
    <w:p w:rsidR="00F00D74" w:rsidRPr="00F00D74" w:rsidRDefault="00F00D74" w:rsidP="00F00D74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«День Здоровья»</w:t>
      </w: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D74">
        <w:rPr>
          <w:rFonts w:ascii="Times New Roman" w:eastAsia="Times New Roman" w:hAnsi="Times New Roman" w:cs="Times New Roman"/>
          <w:sz w:val="24"/>
          <w:szCs w:val="24"/>
          <w:u w:val="single"/>
        </w:rPr>
        <w:t>На муниципальном уровне обучающиеся нашей школы приняли участие в следующих соревнованиях</w:t>
      </w:r>
      <w:proofErr w:type="gramStart"/>
      <w:r w:rsidRPr="00F00D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 xml:space="preserve">Первенство района по </w:t>
      </w:r>
      <w:proofErr w:type="gramStart"/>
      <w:r w:rsidRPr="00F00D7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00D74">
        <w:rPr>
          <w:rFonts w:ascii="Times New Roman" w:eastAsia="Times New Roman" w:hAnsi="Times New Roman" w:cs="Times New Roman"/>
          <w:sz w:val="24"/>
          <w:szCs w:val="24"/>
        </w:rPr>
        <w:t>/атлетике.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Первенство района по мини-футболу среди юношей 2003 года рождения и младше. 1-место.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Первенство района по мини-футболу среди юношей 2000-2002 года рождения. 2-место.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Первенство района по волейболу среди девушек 2000 года рождения и младше.1-место.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Первенство района по волейболу среди юношей 2000 года рождения и младше.  – 1место.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Первенство района по шашкам.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 xml:space="preserve">Первенство района по настольному теннису. 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Первенство района по лыжным гонкам.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lastRenderedPageBreak/>
        <w:t>Первенство района по шахматам среди юношей и девушек 2004 года рождения и младше.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Первенство района по баскетболу среди юношей 2003 г.р. и младше. (2 команды) 1 и 2 место.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Первенство района по баскетболу среди юношей 2000-2002 года рождения. – 1место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Первенство района по баскетболу среди девушек 2000 года рождения и младше. – 1место</w:t>
      </w:r>
    </w:p>
    <w:p w:rsidR="00F00D74" w:rsidRPr="00F00D74" w:rsidRDefault="00F00D74" w:rsidP="00F00D74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 xml:space="preserve">Первенство района по баскетболу среди девушек 2003 года рождения и младше. – 1место </w:t>
      </w:r>
    </w:p>
    <w:p w:rsidR="00F00D74" w:rsidRPr="00F00D74" w:rsidRDefault="00F00D74" w:rsidP="00F00D74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0D74">
        <w:rPr>
          <w:rFonts w:ascii="Times New Roman" w:eastAsia="Times New Roman" w:hAnsi="Times New Roman"/>
          <w:sz w:val="24"/>
          <w:szCs w:val="24"/>
          <w:lang w:eastAsia="ru-RU"/>
        </w:rPr>
        <w:t>Легкоатлетическая эстафета, посвященная 9 мая (2команды). – 2 и 3 место.</w:t>
      </w: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В настоящее время идет подготовка к районному туристическому слету, который пройдет 25-27 июня 2018 года.</w:t>
      </w: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D74">
        <w:rPr>
          <w:rFonts w:ascii="Times New Roman" w:eastAsia="Times New Roman" w:hAnsi="Times New Roman" w:cs="Times New Roman"/>
          <w:sz w:val="24"/>
          <w:szCs w:val="24"/>
          <w:u w:val="single"/>
        </w:rPr>
        <w:t>Спортсмены нашей школы лично и в составе принимали участия в региональных и межрегиональных  спортивных мероприятиях.</w:t>
      </w: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 xml:space="preserve">1.Приняли участие в региональном этапе «Кросс нации-2018 в </w:t>
      </w:r>
      <w:proofErr w:type="gramStart"/>
      <w:r w:rsidRPr="00F00D7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00D74">
        <w:rPr>
          <w:rFonts w:ascii="Times New Roman" w:eastAsia="Times New Roman" w:hAnsi="Times New Roman" w:cs="Times New Roman"/>
          <w:sz w:val="24"/>
          <w:szCs w:val="24"/>
        </w:rPr>
        <w:t>. Твери. Бурлаку Екатерина-3-место.</w:t>
      </w: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2.Первенство области по мини-футболу среди школьников 2003-2004 г.р.  и 2005-2006 г.р. (г</w:t>
      </w:r>
      <w:proofErr w:type="gramStart"/>
      <w:r w:rsidRPr="00F00D7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0D74">
        <w:rPr>
          <w:rFonts w:ascii="Times New Roman" w:eastAsia="Times New Roman" w:hAnsi="Times New Roman" w:cs="Times New Roman"/>
          <w:sz w:val="24"/>
          <w:szCs w:val="24"/>
        </w:rPr>
        <w:t>верь).</w:t>
      </w:r>
    </w:p>
    <w:p w:rsidR="00F00D74" w:rsidRPr="00F00D74" w:rsidRDefault="00F00D74" w:rsidP="00F00D7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00D74">
        <w:rPr>
          <w:rFonts w:ascii="Times New Roman" w:hAnsi="Times New Roman" w:cs="Times New Roman"/>
          <w:sz w:val="24"/>
          <w:szCs w:val="24"/>
        </w:rPr>
        <w:t>Команда девушек 2005-2006 г.р</w:t>
      </w:r>
      <w:proofErr w:type="gramStart"/>
      <w:r w:rsidRPr="00F00D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0D74">
        <w:rPr>
          <w:rFonts w:ascii="Times New Roman" w:hAnsi="Times New Roman" w:cs="Times New Roman"/>
          <w:sz w:val="24"/>
          <w:szCs w:val="24"/>
        </w:rPr>
        <w:t xml:space="preserve">еребряные призёры регионального этапа «КЭС- </w:t>
      </w:r>
      <w:proofErr w:type="spellStart"/>
      <w:r w:rsidRPr="00F00D74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Pr="00F00D7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00D74" w:rsidRPr="00F00D74" w:rsidRDefault="00F00D74" w:rsidP="00F00D7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F00D74">
        <w:rPr>
          <w:rFonts w:ascii="Times New Roman" w:hAnsi="Times New Roman" w:cs="Times New Roman"/>
          <w:sz w:val="24"/>
          <w:szCs w:val="24"/>
        </w:rPr>
        <w:t>4. Команда юношей 2003-2004 г.р. Победители дивизиона «</w:t>
      </w:r>
      <w:proofErr w:type="spellStart"/>
      <w:r w:rsidRPr="00F00D74">
        <w:rPr>
          <w:rFonts w:ascii="Times New Roman" w:hAnsi="Times New Roman" w:cs="Times New Roman"/>
          <w:sz w:val="24"/>
          <w:szCs w:val="24"/>
        </w:rPr>
        <w:t>КЭС-баскет</w:t>
      </w:r>
      <w:proofErr w:type="spellEnd"/>
      <w:r w:rsidRPr="00F00D74">
        <w:rPr>
          <w:rFonts w:ascii="Times New Roman" w:hAnsi="Times New Roman" w:cs="Times New Roman"/>
          <w:sz w:val="24"/>
          <w:szCs w:val="24"/>
        </w:rPr>
        <w:t>».</w:t>
      </w:r>
    </w:p>
    <w:p w:rsidR="00F00D74" w:rsidRPr="00F00D74" w:rsidRDefault="00F00D74" w:rsidP="00F00D7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F00D74">
        <w:rPr>
          <w:rFonts w:ascii="Times New Roman" w:hAnsi="Times New Roman" w:cs="Times New Roman"/>
          <w:sz w:val="24"/>
          <w:szCs w:val="24"/>
        </w:rPr>
        <w:t>5. Команда юношей 2003-2004 г.р. Участники регионального этапа «Кожаный мяч-2018г».</w:t>
      </w:r>
    </w:p>
    <w:p w:rsidR="00F00D74" w:rsidRPr="00F00D74" w:rsidRDefault="00F00D74" w:rsidP="00F00D74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F00D74">
        <w:rPr>
          <w:rFonts w:ascii="Times New Roman" w:hAnsi="Times New Roman" w:cs="Times New Roman"/>
          <w:sz w:val="24"/>
          <w:szCs w:val="24"/>
        </w:rPr>
        <w:t>6. Команда юношей 2005-2006 г.р. Участники регионального этапа «Кожаный мяч-2018г»  (вышли в финал).</w:t>
      </w: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0D74">
        <w:rPr>
          <w:rFonts w:ascii="Times New Roman" w:eastAsia="Times New Roman" w:hAnsi="Times New Roman" w:cs="Times New Roman"/>
          <w:sz w:val="24"/>
          <w:szCs w:val="24"/>
        </w:rPr>
        <w:t xml:space="preserve">7.Последним областным спортивным </w:t>
      </w:r>
      <w:proofErr w:type="spellStart"/>
      <w:r w:rsidRPr="00F00D74">
        <w:rPr>
          <w:rFonts w:ascii="Times New Roman" w:eastAsia="Times New Roman" w:hAnsi="Times New Roman" w:cs="Times New Roman"/>
          <w:sz w:val="24"/>
          <w:szCs w:val="24"/>
        </w:rPr>
        <w:t>мероприятием</w:t>
      </w:r>
      <w:proofErr w:type="gramStart"/>
      <w:r w:rsidRPr="00F00D74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F00D74">
        <w:rPr>
          <w:rFonts w:ascii="Times New Roman" w:eastAsia="Times New Roman" w:hAnsi="Times New Roman" w:cs="Times New Roman"/>
          <w:sz w:val="24"/>
          <w:szCs w:val="24"/>
        </w:rPr>
        <w:t>де</w:t>
      </w:r>
      <w:proofErr w:type="spellEnd"/>
      <w:r w:rsidRPr="00F00D74">
        <w:rPr>
          <w:rFonts w:ascii="Times New Roman" w:eastAsia="Times New Roman" w:hAnsi="Times New Roman" w:cs="Times New Roman"/>
          <w:sz w:val="24"/>
          <w:szCs w:val="24"/>
        </w:rPr>
        <w:t xml:space="preserve"> наши воспитанники приняли участие были областные соревнования среди школьников  12-13 лет «Шиповка юных-2018г» (г. Осташков).Команда юношей-3 место (в зачёте среди сельских школ). Котенков Алексей-3-место среди юношей (в зачёте среди сельских школ).</w:t>
      </w: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F00D74">
        <w:rPr>
          <w:rFonts w:ascii="Times New Roman" w:eastAsia="Times New Roman" w:hAnsi="Times New Roman" w:cs="Times New Roman"/>
          <w:sz w:val="24"/>
          <w:szCs w:val="24"/>
        </w:rPr>
        <w:t xml:space="preserve">  всего года шла подготовка к областным соревнованиям по волейболу среди юношей 2003-2004 г.р. «Серебряный мяч»</w:t>
      </w:r>
      <w:proofErr w:type="gramStart"/>
      <w:r w:rsidRPr="00F00D7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00D74">
        <w:rPr>
          <w:rFonts w:ascii="Times New Roman" w:eastAsia="Times New Roman" w:hAnsi="Times New Roman" w:cs="Times New Roman"/>
          <w:sz w:val="24"/>
          <w:szCs w:val="24"/>
        </w:rPr>
        <w:t xml:space="preserve"> но к сожалению по техническим причинам не смогли принять участие. Другое мероприятие, к которому готовились - «Областная спартакиада среди </w:t>
      </w:r>
      <w:proofErr w:type="gramStart"/>
      <w:r w:rsidRPr="00F00D74">
        <w:rPr>
          <w:rFonts w:ascii="Times New Roman" w:eastAsia="Times New Roman" w:hAnsi="Times New Roman" w:cs="Times New Roman"/>
          <w:sz w:val="24"/>
          <w:szCs w:val="24"/>
        </w:rPr>
        <w:t>допризывной</w:t>
      </w:r>
      <w:proofErr w:type="gramEnd"/>
      <w:r w:rsidRPr="00F00D74">
        <w:rPr>
          <w:rFonts w:ascii="Times New Roman" w:eastAsia="Times New Roman" w:hAnsi="Times New Roman" w:cs="Times New Roman"/>
          <w:sz w:val="24"/>
          <w:szCs w:val="24"/>
        </w:rPr>
        <w:t xml:space="preserve"> молодёжи-2018г.» было перенесено на октябрь по техническим причинам.</w:t>
      </w:r>
    </w:p>
    <w:p w:rsidR="00F00D74" w:rsidRPr="00F00D74" w:rsidRDefault="00F00D74" w:rsidP="00F00D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6A87" w:rsidRDefault="00E86A87" w:rsidP="00E86A8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молодыми специалистами.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 в качестве наставника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учителями музыки, работающими первый год провела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следующую работу: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организации учебного процесса, инструктаж по  ведению документации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консультации по ведению уроков музыки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урока молодого специалиста, помощь в самоанализе</w:t>
      </w:r>
    </w:p>
    <w:p w:rsidR="00E86A87" w:rsidRDefault="00E86A87" w:rsidP="00E86A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провела урок для молодого специалиста</w:t>
      </w:r>
    </w:p>
    <w:p w:rsidR="00E86A87" w:rsidRDefault="00E86A87" w:rsidP="00E86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учебном году  планируется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A87" w:rsidRDefault="00E86A87" w:rsidP="00E86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 по достижению уч-ся  глубоких знаний  по предметам эстетического и оздоровительного цикла, развивать обучающихся со слабым уровнем развития образного мышления</w:t>
      </w:r>
    </w:p>
    <w:p w:rsidR="00E86A87" w:rsidRDefault="00E86A87" w:rsidP="00E86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оказывать  консультационную работу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86A87" w:rsidRDefault="00E86A87" w:rsidP="00E86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помощь в работе с молодыми специалистами</w:t>
      </w:r>
    </w:p>
    <w:p w:rsidR="00E86A87" w:rsidRDefault="00E86A87" w:rsidP="00E86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обобщению  и распространению положительного  педагогического  опыта, по повышению  профессиональной квалификации.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b/>
          <w:sz w:val="24"/>
          <w:szCs w:val="24"/>
        </w:rPr>
        <w:t>Задачи на новый учебный год  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Внедрять  методические приемы современных педагогических технологий,  использовать  информационные технологии на уроках для повышения их эффективности, внедрять  проектно-исследовательские методы для мотивации обучения обучающихся при групповом и индивидуальном обучении.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 xml:space="preserve">Привлекать </w:t>
      </w:r>
      <w:proofErr w:type="gramStart"/>
      <w:r w:rsidRPr="00DF7C1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F7C19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к отдельным элементам урока, применяя индивидуальные задания исследовательского характера для самостоятельного выполнения учащимися.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Осуществлять дифференцированный подход к содержанию образования, как определяющего средства для осуществления личностно-ориентированного подхода к обучению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 xml:space="preserve">Продолжить повышение профессионального уровня через изучение литературы по педагогике, психологии, учитывая возрастные и индивидуальные способности </w:t>
      </w:r>
      <w:proofErr w:type="gramStart"/>
      <w:r w:rsidRPr="00DF7C1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F7C19">
        <w:rPr>
          <w:rFonts w:ascii="Times New Roman" w:eastAsia="Times New Roman" w:hAnsi="Times New Roman" w:cs="Times New Roman"/>
          <w:sz w:val="24"/>
          <w:szCs w:val="24"/>
        </w:rPr>
        <w:t>, через курсы повышения квалификации, в том числе и дистанционные.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Сформировать банк уроков с использованием Цифровых Образовательных Ресурсов (ЦОР).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Применять  </w:t>
      </w:r>
      <w:proofErr w:type="spellStart"/>
      <w:r w:rsidRPr="00DF7C1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F7C19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во время учебного процесса и при подготовке к экзаменам. Продолжить работу по подготовке обучающихся 9 класса к новой форме итоговой аттестации, 10 - 11 классов к ЕГЭ.</w:t>
      </w:r>
    </w:p>
    <w:p w:rsidR="00DF7C19" w:rsidRPr="00DF7C19" w:rsidRDefault="00DF7C19" w:rsidP="00DF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Совершенствовать формы и методы мониторинга за состоянием преподавания учебных дисциплин с целью повышения качества образования.</w:t>
      </w:r>
    </w:p>
    <w:p w:rsidR="00DF7C19" w:rsidRPr="00DF7C19" w:rsidRDefault="00DF7C19" w:rsidP="00DF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19">
        <w:rPr>
          <w:rFonts w:ascii="Times New Roman" w:eastAsia="Times New Roman" w:hAnsi="Times New Roman" w:cs="Times New Roman"/>
          <w:sz w:val="24"/>
          <w:szCs w:val="24"/>
        </w:rPr>
        <w:t>Выявлять, обобщать и распространять положительный педагогический опыт работающих учителей. </w:t>
      </w:r>
    </w:p>
    <w:p w:rsidR="00E658D7" w:rsidRPr="000E6F08" w:rsidRDefault="00E658D7" w:rsidP="00E658D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E6F08">
        <w:rPr>
          <w:rFonts w:ascii="Times New Roman" w:hAnsi="Times New Roman"/>
          <w:b/>
          <w:sz w:val="24"/>
          <w:szCs w:val="24"/>
          <w:u w:val="single"/>
        </w:rPr>
        <w:t>Выводы.</w:t>
      </w:r>
    </w:p>
    <w:p w:rsidR="00E658D7" w:rsidRPr="000E6F08" w:rsidRDefault="00E658D7" w:rsidP="00E658D7">
      <w:pPr>
        <w:pStyle w:val="a3"/>
        <w:rPr>
          <w:rFonts w:ascii="Times New Roman" w:hAnsi="Times New Roman"/>
          <w:sz w:val="24"/>
          <w:szCs w:val="24"/>
        </w:rPr>
      </w:pP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методической работы школы показал, что методическая тема школы соответствует основным задачам, стоящим перед образовательным учреждением. 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Главное в методической работе – оказание реальной действенной помощи учителям. В нашей школе за этот учебный год поставленные задачи в основном реализованы. Методическая работа представляет относительно непрерывный, постоянный, повседневный процесс. 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школы.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Наряду с имеющимися положительными результатами в работе педагогического коллектива имеются недостатки: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- слабо налажена система </w:t>
      </w:r>
      <w:proofErr w:type="spellStart"/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взаимопосещений</w:t>
      </w:r>
      <w:proofErr w:type="spellEnd"/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 ПО, сократилось количество даваемых учителями открытых уроков;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  - не все учителя готовы 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- неполный охват и вовлеченность учителей в методическую работу;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- не все предметные  объединения активно принимают участие в методической работе.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Рекомендации: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</w:t>
      </w: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наилучших результатов в педагогической и ученической работе.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школы.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 работу по реализации ФГОС НОО, ООО;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Осуществлять мониторинг процесса и результата профессиональной деятельности педагогов.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мастерства. 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олимпиады);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Осуществлять психолого-педагогическую поддержку слабоуспевающих учащихся.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Повышать эффективность работы школьного методического совета и школьных методических объединений.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b/>
          <w:sz w:val="24"/>
          <w:szCs w:val="24"/>
          <w:lang w:eastAsia="ru-RU"/>
        </w:rPr>
        <w:t>Цели, за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дачи методической работы на 2018/2019</w:t>
      </w:r>
      <w:r w:rsidRPr="000E6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 Цель: совершенствование педагогического мастерства учителя, качества образовательного процесса и </w:t>
      </w:r>
      <w:proofErr w:type="gramStart"/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успешности</w:t>
      </w:r>
      <w:proofErr w:type="gramEnd"/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через использование </w:t>
      </w:r>
      <w:proofErr w:type="spellStart"/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в обучении.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Достигнуть оптимальных конечных результатов </w:t>
      </w:r>
      <w:proofErr w:type="spellStart"/>
      <w:proofErr w:type="gramStart"/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воспитательного</w:t>
      </w:r>
      <w:proofErr w:type="gramEnd"/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за счет повышения квалификации педагогических кадров, стимулирования учителей к обмену опытом, применения инновационных педагогических технологий и методик.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качества знаний и общую культуру обучающихся. 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готовность и успешное участие </w:t>
      </w:r>
      <w:proofErr w:type="gramStart"/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государственной (итоговой) аттестации.</w:t>
      </w:r>
    </w:p>
    <w:p w:rsidR="00E658D7" w:rsidRPr="000E6F08" w:rsidRDefault="00E658D7" w:rsidP="00E658D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F08">
        <w:rPr>
          <w:rFonts w:ascii="Times New Roman" w:eastAsia="Times New Roman" w:hAnsi="Times New Roman"/>
          <w:sz w:val="24"/>
          <w:szCs w:val="24"/>
          <w:lang w:eastAsia="ru-RU"/>
        </w:rP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основного общего образования.</w:t>
      </w:r>
    </w:p>
    <w:p w:rsidR="00B44A70" w:rsidRDefault="00B44A70"/>
    <w:sectPr w:rsidR="00B4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057620"/>
    <w:multiLevelType w:val="hybridMultilevel"/>
    <w:tmpl w:val="257E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4AB"/>
    <w:multiLevelType w:val="hybridMultilevel"/>
    <w:tmpl w:val="58B8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0A23"/>
    <w:multiLevelType w:val="hybridMultilevel"/>
    <w:tmpl w:val="3ABA6B88"/>
    <w:lvl w:ilvl="0" w:tplc="63CCF75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11FF6"/>
    <w:multiLevelType w:val="multilevel"/>
    <w:tmpl w:val="B6F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744FE"/>
    <w:multiLevelType w:val="hybridMultilevel"/>
    <w:tmpl w:val="791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6F24"/>
    <w:multiLevelType w:val="hybridMultilevel"/>
    <w:tmpl w:val="DB3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52190"/>
    <w:multiLevelType w:val="hybridMultilevel"/>
    <w:tmpl w:val="FB7EC15E"/>
    <w:lvl w:ilvl="0" w:tplc="4204F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602D0B"/>
    <w:multiLevelType w:val="hybridMultilevel"/>
    <w:tmpl w:val="75DCD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8D7"/>
    <w:rsid w:val="00B44A70"/>
    <w:rsid w:val="00DF7C19"/>
    <w:rsid w:val="00E658D7"/>
    <w:rsid w:val="00E86A87"/>
    <w:rsid w:val="00F00D74"/>
    <w:rsid w:val="00FD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58D7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658D7"/>
    <w:rPr>
      <w:rFonts w:ascii="inherit" w:eastAsia="Times New Roman" w:hAnsi="inherit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E658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58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D66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D6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86A87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7103</Words>
  <Characters>40491</Characters>
  <Application>Microsoft Office Word</Application>
  <DocSecurity>0</DocSecurity>
  <Lines>337</Lines>
  <Paragraphs>94</Paragraphs>
  <ScaleCrop>false</ScaleCrop>
  <Company/>
  <LinksUpToDate>false</LinksUpToDate>
  <CharactersWithSpaces>47500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Школа-1</cp:lastModifiedBy>
  <cp:revision>6</cp:revision>
  <dcterms:created xsi:type="dcterms:W3CDTF">2018-06-22T09:37:00Z</dcterms:created>
  <dcterms:modified xsi:type="dcterms:W3CDTF">2018-06-22T11:09:00Z</dcterms:modified>
</cp:coreProperties>
</file>